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708E" w14:textId="2DB6C61A" w:rsidR="008C2BD5" w:rsidRPr="005871B4" w:rsidRDefault="008C2BD5" w:rsidP="00686C6B">
      <w:pPr>
        <w:spacing w:after="0" w:line="259" w:lineRule="auto"/>
        <w:ind w:right="2"/>
        <w:jc w:val="center"/>
        <w:rPr>
          <w:color w:val="auto"/>
        </w:rPr>
      </w:pPr>
      <w:r w:rsidRPr="005871B4">
        <w:rPr>
          <w:color w:val="auto"/>
        </w:rPr>
        <w:t>INSTRUÇÃO NORMATIVA PROPESP/FURG Nº 06/ 2022</w:t>
      </w:r>
    </w:p>
    <w:p w14:paraId="44800256" w14:textId="17D7C2E3" w:rsidR="00C25527" w:rsidRPr="005871B4" w:rsidRDefault="00000000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ANEXO 1 – Modelo de Autodeclaração </w:t>
      </w:r>
      <w:r w:rsidR="008C2BD5" w:rsidRPr="005871B4">
        <w:rPr>
          <w:color w:val="auto"/>
        </w:rPr>
        <w:t>étnico-r</w:t>
      </w:r>
      <w:r w:rsidRPr="005871B4">
        <w:rPr>
          <w:color w:val="auto"/>
        </w:rPr>
        <w:t xml:space="preserve">acial </w:t>
      </w:r>
    </w:p>
    <w:p w14:paraId="7DE66AF0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0BA18741" w14:textId="208C709D" w:rsidR="00C25527" w:rsidRPr="005871B4" w:rsidRDefault="00000000">
      <w:pPr>
        <w:pStyle w:val="Ttulo1"/>
        <w:ind w:right="13"/>
        <w:rPr>
          <w:b w:val="0"/>
          <w:color w:val="auto"/>
        </w:rPr>
      </w:pPr>
      <w:r w:rsidRPr="005871B4">
        <w:rPr>
          <w:color w:val="auto"/>
        </w:rPr>
        <w:t xml:space="preserve">AUTODECLARAÇÃO </w:t>
      </w:r>
      <w:r w:rsidR="008C2BD5" w:rsidRPr="005871B4">
        <w:rPr>
          <w:color w:val="auto"/>
        </w:rPr>
        <w:t>ÉTNICO-</w:t>
      </w:r>
      <w:r w:rsidRPr="005871B4">
        <w:rPr>
          <w:color w:val="auto"/>
        </w:rPr>
        <w:t>RACIAL</w:t>
      </w:r>
      <w:r w:rsidRPr="005871B4">
        <w:rPr>
          <w:b w:val="0"/>
          <w:color w:val="auto"/>
        </w:rPr>
        <w:t xml:space="preserve"> </w:t>
      </w:r>
    </w:p>
    <w:p w14:paraId="46C8EF9B" w14:textId="77777777" w:rsidR="0090418E" w:rsidRPr="005871B4" w:rsidRDefault="0090418E" w:rsidP="0090418E">
      <w:pPr>
        <w:rPr>
          <w:color w:val="auto"/>
        </w:rPr>
      </w:pPr>
    </w:p>
    <w:p w14:paraId="4ECE8B13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Eu, ______________________________________, CPF nº_______________, portador do documento de identidade </w:t>
      </w:r>
      <w:proofErr w:type="gramStart"/>
      <w:r w:rsidRPr="005871B4">
        <w:rPr>
          <w:color w:val="auto"/>
        </w:rPr>
        <w:t>nº._</w:t>
      </w:r>
      <w:proofErr w:type="gramEnd"/>
      <w:r w:rsidRPr="005871B4">
        <w:rPr>
          <w:color w:val="auto"/>
        </w:rPr>
        <w:t xml:space="preserve">_________________, emitido por _______________ em ___/____/____, candidato para a vaga do curso  </w:t>
      </w:r>
    </w:p>
    <w:p w14:paraId="64BA3629" w14:textId="180E97C4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>______________________________________________________________</w:t>
      </w:r>
      <w:r w:rsidR="005C6986" w:rsidRPr="005871B4">
        <w:rPr>
          <w:color w:val="auto"/>
        </w:rPr>
        <w:t>_</w:t>
      </w:r>
    </w:p>
    <w:p w14:paraId="56BCB010" w14:textId="6F91A1F8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para fins específicos de atender ao item ______________ do EDITAL DE SELEÇÃO ___________________________________________, declaro que sou </w:t>
      </w:r>
      <w:proofErr w:type="gramStart"/>
      <w:r w:rsidRPr="005871B4">
        <w:rPr>
          <w:color w:val="auto"/>
        </w:rPr>
        <w:t>( )</w:t>
      </w:r>
      <w:proofErr w:type="gramEnd"/>
      <w:r w:rsidRPr="005871B4">
        <w:rPr>
          <w:color w:val="auto"/>
        </w:rPr>
        <w:t xml:space="preserve"> preto ( ) pardo. </w:t>
      </w:r>
    </w:p>
    <w:p w14:paraId="5ECD3982" w14:textId="77777777" w:rsidR="005C6986" w:rsidRPr="005871B4" w:rsidRDefault="005C6986">
      <w:pPr>
        <w:ind w:left="-5" w:right="0"/>
        <w:rPr>
          <w:color w:val="auto"/>
        </w:rPr>
      </w:pPr>
    </w:p>
    <w:p w14:paraId="3DF32535" w14:textId="77777777" w:rsidR="005C6986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Estou ciente de que prestar informações falsas relativas às exigências estabelecidas quanto à autodeclaração incorre em, além da penalização prevista em lei, desclassificação do Processo Seletivo e recusa/cancelamento da inscrição e matrícula no curso, o que poderá acontecer a qualquer tempo.  </w:t>
      </w:r>
    </w:p>
    <w:p w14:paraId="482A56B4" w14:textId="77777777" w:rsidR="005C6986" w:rsidRPr="005871B4" w:rsidRDefault="005C6986">
      <w:pPr>
        <w:ind w:left="-5" w:right="0"/>
        <w:rPr>
          <w:color w:val="auto"/>
        </w:rPr>
      </w:pPr>
    </w:p>
    <w:p w14:paraId="1FBB489B" w14:textId="33E736B4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________________, ____ de ______________ </w:t>
      </w:r>
      <w:proofErr w:type="spellStart"/>
      <w:r w:rsidRPr="005871B4">
        <w:rPr>
          <w:color w:val="auto"/>
        </w:rPr>
        <w:t>de</w:t>
      </w:r>
      <w:proofErr w:type="spellEnd"/>
      <w:r w:rsidRPr="005871B4">
        <w:rPr>
          <w:color w:val="auto"/>
        </w:rPr>
        <w:t xml:space="preserve"> 20</w:t>
      </w:r>
      <w:r w:rsidR="008C2BD5" w:rsidRPr="005871B4">
        <w:rPr>
          <w:color w:val="auto"/>
        </w:rPr>
        <w:t>2</w:t>
      </w:r>
      <w:r w:rsidRPr="005871B4">
        <w:rPr>
          <w:color w:val="auto"/>
        </w:rPr>
        <w:t xml:space="preserve">___. </w:t>
      </w:r>
    </w:p>
    <w:p w14:paraId="6EDD2046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342BFF96" w14:textId="77777777" w:rsidR="00C25527" w:rsidRPr="005871B4" w:rsidRDefault="00000000">
      <w:pPr>
        <w:spacing w:after="21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16F8F589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  </w:t>
      </w:r>
    </w:p>
    <w:p w14:paraId="67F04CA7" w14:textId="77777777" w:rsidR="00C25527" w:rsidRPr="005871B4" w:rsidRDefault="00000000">
      <w:pPr>
        <w:ind w:left="718" w:right="0"/>
        <w:rPr>
          <w:color w:val="auto"/>
        </w:rPr>
      </w:pPr>
      <w:r w:rsidRPr="005871B4">
        <w:rPr>
          <w:color w:val="auto"/>
        </w:rPr>
        <w:t xml:space="preserve">Assinatura do candidato </w:t>
      </w:r>
    </w:p>
    <w:p w14:paraId="08B9923D" w14:textId="77777777" w:rsidR="00C25527" w:rsidRPr="005871B4" w:rsidRDefault="00000000">
      <w:pPr>
        <w:spacing w:after="19" w:line="259" w:lineRule="auto"/>
        <w:ind w:left="708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522BF365" w14:textId="77777777" w:rsidR="00C25527" w:rsidRPr="005871B4" w:rsidRDefault="00000000">
      <w:pPr>
        <w:spacing w:after="21" w:line="259" w:lineRule="auto"/>
        <w:ind w:left="708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7B253D3C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5EAB14F1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644F3BFD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4EBD3BF7" w14:textId="77777777" w:rsidR="00C25527" w:rsidRPr="005871B4" w:rsidRDefault="00000000">
      <w:pPr>
        <w:spacing w:after="21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4CB25184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6FEE062C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196FC24B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6F7D77E8" w14:textId="77777777" w:rsidR="00C25527" w:rsidRPr="005871B4" w:rsidRDefault="00000000">
      <w:pPr>
        <w:spacing w:after="22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3B6DF61E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0487BA0A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65F8BCA4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1269C376" w14:textId="77777777" w:rsidR="00C25527" w:rsidRPr="005871B4" w:rsidRDefault="00000000">
      <w:pPr>
        <w:spacing w:after="21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7E7C3E36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7F6B8E3B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5C3C6DEF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15525772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12F1804A" w14:textId="77777777" w:rsidR="00C25527" w:rsidRPr="005871B4" w:rsidRDefault="00000000">
      <w:pPr>
        <w:spacing w:after="21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55D3627C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29761374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20C16AAC" w14:textId="54A32AE1" w:rsidR="008C2BD5" w:rsidRPr="005871B4" w:rsidRDefault="00000000" w:rsidP="00DD5CE3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lastRenderedPageBreak/>
        <w:t xml:space="preserve">  </w:t>
      </w:r>
      <w:r w:rsidR="008C2BD5" w:rsidRPr="005871B4">
        <w:rPr>
          <w:color w:val="auto"/>
        </w:rPr>
        <w:t>INSTRUÇÃO NORMATIVA PROPESP/FURG Nº 06/ 2022</w:t>
      </w:r>
    </w:p>
    <w:p w14:paraId="7BC5BCF6" w14:textId="7F2B25D5" w:rsidR="00C25527" w:rsidRPr="005871B4" w:rsidRDefault="00000000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ANEXO 2 – Modelo de roteiro para procedimentos de </w:t>
      </w:r>
      <w:proofErr w:type="spellStart"/>
      <w:r w:rsidRPr="005871B4">
        <w:rPr>
          <w:color w:val="auto"/>
        </w:rPr>
        <w:t>heteroidentificação</w:t>
      </w:r>
      <w:proofErr w:type="spellEnd"/>
      <w:r w:rsidR="008C2BD5" w:rsidRPr="005871B4">
        <w:rPr>
          <w:color w:val="auto"/>
        </w:rPr>
        <w:t xml:space="preserve"> étnico-racial</w:t>
      </w:r>
    </w:p>
    <w:p w14:paraId="6BEF2C44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51821321" w14:textId="6C7F295C" w:rsidR="00C25527" w:rsidRPr="005871B4" w:rsidRDefault="00000000">
      <w:pPr>
        <w:pStyle w:val="Ttulo1"/>
        <w:ind w:right="10"/>
        <w:rPr>
          <w:color w:val="auto"/>
        </w:rPr>
      </w:pPr>
      <w:r w:rsidRPr="005871B4">
        <w:rPr>
          <w:color w:val="auto"/>
        </w:rPr>
        <w:t xml:space="preserve">PROCEDIMENTOS DE HETEROIDENTIFICAÇÃO </w:t>
      </w:r>
      <w:r w:rsidR="008C2BD5" w:rsidRPr="005871B4">
        <w:rPr>
          <w:color w:val="auto"/>
        </w:rPr>
        <w:t>ÉTNICO-RACIAL</w:t>
      </w:r>
    </w:p>
    <w:p w14:paraId="0624BE85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4AADAC83" w14:textId="3557596F" w:rsidR="00C25527" w:rsidRPr="005871B4" w:rsidRDefault="00000000" w:rsidP="0090418E">
      <w:pPr>
        <w:numPr>
          <w:ilvl w:val="0"/>
          <w:numId w:val="2"/>
        </w:numPr>
        <w:tabs>
          <w:tab w:val="left" w:pos="284"/>
        </w:tabs>
        <w:ind w:left="0" w:right="0" w:firstLine="0"/>
        <w:rPr>
          <w:color w:val="auto"/>
        </w:rPr>
      </w:pPr>
      <w:r w:rsidRPr="005871B4">
        <w:rPr>
          <w:color w:val="auto"/>
        </w:rPr>
        <w:t xml:space="preserve">Acolher o candidato e solicitar que assine Ata de Presença. </w:t>
      </w:r>
    </w:p>
    <w:p w14:paraId="730ED74E" w14:textId="77777777" w:rsidR="008C2BD5" w:rsidRPr="005871B4" w:rsidRDefault="008C2BD5" w:rsidP="0090418E">
      <w:pPr>
        <w:ind w:left="0" w:right="0" w:firstLine="0"/>
        <w:rPr>
          <w:color w:val="auto"/>
        </w:rPr>
      </w:pPr>
    </w:p>
    <w:p w14:paraId="03C00046" w14:textId="1B66BF54" w:rsidR="00C25527" w:rsidRPr="005871B4" w:rsidRDefault="00000000" w:rsidP="0090418E">
      <w:pPr>
        <w:numPr>
          <w:ilvl w:val="0"/>
          <w:numId w:val="2"/>
        </w:numPr>
        <w:tabs>
          <w:tab w:val="left" w:pos="284"/>
        </w:tabs>
        <w:ind w:left="0" w:right="0" w:firstLine="0"/>
        <w:rPr>
          <w:color w:val="auto"/>
        </w:rPr>
      </w:pPr>
      <w:r w:rsidRPr="005871B4">
        <w:rPr>
          <w:color w:val="auto"/>
        </w:rPr>
        <w:t xml:space="preserve">Ligar a câmera para iniciar a gravação, deixando o candidato ciente do procedimento. </w:t>
      </w:r>
    </w:p>
    <w:p w14:paraId="4FC6B3E2" w14:textId="77777777" w:rsidR="008C2BD5" w:rsidRPr="005871B4" w:rsidRDefault="008C2BD5" w:rsidP="0090418E">
      <w:pPr>
        <w:ind w:left="0" w:right="0" w:firstLine="0"/>
        <w:rPr>
          <w:color w:val="auto"/>
        </w:rPr>
      </w:pPr>
    </w:p>
    <w:p w14:paraId="77D7395F" w14:textId="4F59F43E" w:rsidR="00C25527" w:rsidRPr="005871B4" w:rsidRDefault="00000000" w:rsidP="0090418E">
      <w:pPr>
        <w:numPr>
          <w:ilvl w:val="0"/>
          <w:numId w:val="2"/>
        </w:numPr>
        <w:tabs>
          <w:tab w:val="left" w:pos="284"/>
        </w:tabs>
        <w:ind w:left="0" w:right="0" w:firstLine="0"/>
        <w:rPr>
          <w:color w:val="auto"/>
        </w:rPr>
      </w:pPr>
      <w:r w:rsidRPr="005871B4">
        <w:rPr>
          <w:color w:val="auto"/>
        </w:rPr>
        <w:t xml:space="preserve">Explicar ao candidato o processo de </w:t>
      </w:r>
      <w:proofErr w:type="spellStart"/>
      <w:r w:rsidR="008C2BD5" w:rsidRPr="005871B4">
        <w:rPr>
          <w:color w:val="auto"/>
        </w:rPr>
        <w:t>h</w:t>
      </w:r>
      <w:r w:rsidRPr="005871B4">
        <w:rPr>
          <w:color w:val="auto"/>
        </w:rPr>
        <w:t>eteroidentificação</w:t>
      </w:r>
      <w:proofErr w:type="spellEnd"/>
      <w:r w:rsidRPr="005871B4">
        <w:rPr>
          <w:color w:val="auto"/>
        </w:rPr>
        <w:t xml:space="preserve"> e o que isso implica para sua matrícula: </w:t>
      </w:r>
    </w:p>
    <w:p w14:paraId="48FBDF37" w14:textId="77777777" w:rsidR="008C2BD5" w:rsidRPr="005871B4" w:rsidRDefault="008C2BD5" w:rsidP="008C2BD5">
      <w:pPr>
        <w:ind w:left="268" w:right="0" w:firstLine="0"/>
        <w:rPr>
          <w:color w:val="auto"/>
        </w:rPr>
      </w:pPr>
    </w:p>
    <w:p w14:paraId="6364B0B4" w14:textId="77777777" w:rsidR="00976315" w:rsidRPr="005871B4" w:rsidRDefault="00000000" w:rsidP="00976315">
      <w:pPr>
        <w:pStyle w:val="PargrafodaLista"/>
        <w:numPr>
          <w:ilvl w:val="0"/>
          <w:numId w:val="11"/>
        </w:numPr>
        <w:ind w:right="0"/>
        <w:rPr>
          <w:color w:val="auto"/>
        </w:rPr>
      </w:pPr>
      <w:r w:rsidRPr="005871B4">
        <w:rPr>
          <w:color w:val="auto"/>
        </w:rPr>
        <w:t xml:space="preserve">A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 xml:space="preserve"> é um processo complementar à autodeclaração, e visa reconhecer, por meio do fenótipo, sua condição de preto ou pardo. </w:t>
      </w:r>
    </w:p>
    <w:p w14:paraId="7F11F8BF" w14:textId="5F6C9388" w:rsidR="00C25527" w:rsidRPr="005871B4" w:rsidRDefault="00000000" w:rsidP="00976315">
      <w:pPr>
        <w:pStyle w:val="PargrafodaLista"/>
        <w:numPr>
          <w:ilvl w:val="0"/>
          <w:numId w:val="11"/>
        </w:numPr>
        <w:ind w:right="0"/>
        <w:rPr>
          <w:color w:val="auto"/>
        </w:rPr>
      </w:pPr>
      <w:r w:rsidRPr="005871B4">
        <w:rPr>
          <w:color w:val="auto"/>
        </w:rPr>
        <w:t xml:space="preserve">O procedimento de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 xml:space="preserve"> é inteiramente gravado e o arquivo será mantido em sigilo junto à secretaria </w:t>
      </w:r>
      <w:r w:rsidR="008C2BD5" w:rsidRPr="005871B4">
        <w:rPr>
          <w:color w:val="auto"/>
        </w:rPr>
        <w:t>da Unidade Acadêmica</w:t>
      </w:r>
      <w:r w:rsidRPr="005871B4">
        <w:rPr>
          <w:color w:val="auto"/>
        </w:rPr>
        <w:t xml:space="preserve">, sendo usada apenas para fins de verificação, se necessário. </w:t>
      </w:r>
    </w:p>
    <w:p w14:paraId="6F80B6E9" w14:textId="73E9E515" w:rsidR="00C25527" w:rsidRPr="005871B4" w:rsidRDefault="00000000" w:rsidP="00976315">
      <w:pPr>
        <w:pStyle w:val="PargrafodaLista"/>
        <w:numPr>
          <w:ilvl w:val="0"/>
          <w:numId w:val="11"/>
        </w:numPr>
        <w:ind w:right="0"/>
        <w:rPr>
          <w:color w:val="auto"/>
        </w:rPr>
      </w:pPr>
      <w:r w:rsidRPr="005871B4">
        <w:rPr>
          <w:color w:val="auto"/>
        </w:rPr>
        <w:t xml:space="preserve">O único critério de </w:t>
      </w:r>
      <w:r w:rsidR="00A64186">
        <w:rPr>
          <w:color w:val="auto"/>
        </w:rPr>
        <w:t>verificação</w:t>
      </w:r>
      <w:r w:rsidRPr="005871B4">
        <w:rPr>
          <w:color w:val="auto"/>
        </w:rPr>
        <w:t xml:space="preserve"> utilizado será o fenótipo</w:t>
      </w:r>
      <w:r w:rsidR="008C2BD5" w:rsidRPr="005871B4">
        <w:rPr>
          <w:color w:val="auto"/>
        </w:rPr>
        <w:t xml:space="preserve"> </w:t>
      </w:r>
      <w:r w:rsidRPr="005871B4">
        <w:rPr>
          <w:color w:val="auto"/>
        </w:rPr>
        <w:t xml:space="preserve">do candidato. </w:t>
      </w:r>
    </w:p>
    <w:p w14:paraId="512D7466" w14:textId="77777777" w:rsidR="008C2BD5" w:rsidRPr="005871B4" w:rsidRDefault="008C2BD5" w:rsidP="008C2BD5">
      <w:pPr>
        <w:ind w:left="284" w:right="0"/>
        <w:rPr>
          <w:color w:val="auto"/>
        </w:rPr>
      </w:pPr>
    </w:p>
    <w:p w14:paraId="37F60ED8" w14:textId="0F223CF0" w:rsidR="00C25527" w:rsidRPr="005871B4" w:rsidRDefault="008C2BD5" w:rsidP="008C2BD5">
      <w:pPr>
        <w:pStyle w:val="PargrafodaLista"/>
        <w:numPr>
          <w:ilvl w:val="0"/>
          <w:numId w:val="4"/>
        </w:numPr>
        <w:tabs>
          <w:tab w:val="left" w:pos="284"/>
        </w:tabs>
        <w:ind w:right="0"/>
        <w:rPr>
          <w:color w:val="auto"/>
        </w:rPr>
      </w:pPr>
      <w:r w:rsidRPr="005871B4">
        <w:rPr>
          <w:color w:val="auto"/>
        </w:rPr>
        <w:t xml:space="preserve">O candidato deverá ler, em voz alta e de forma clara, todo o conteúdo de sua autodeclaração. </w:t>
      </w:r>
    </w:p>
    <w:p w14:paraId="2F886D13" w14:textId="77777777" w:rsidR="008C2BD5" w:rsidRPr="005871B4" w:rsidRDefault="008C2BD5" w:rsidP="008C2BD5">
      <w:pPr>
        <w:pStyle w:val="PargrafodaLista"/>
        <w:tabs>
          <w:tab w:val="left" w:pos="284"/>
        </w:tabs>
        <w:ind w:left="10" w:right="0" w:firstLine="0"/>
        <w:rPr>
          <w:color w:val="auto"/>
        </w:rPr>
      </w:pPr>
    </w:p>
    <w:p w14:paraId="75A4343B" w14:textId="06E151D1" w:rsidR="00C25527" w:rsidRPr="005871B4" w:rsidRDefault="00000000" w:rsidP="008C2BD5">
      <w:pPr>
        <w:numPr>
          <w:ilvl w:val="0"/>
          <w:numId w:val="4"/>
        </w:numPr>
        <w:tabs>
          <w:tab w:val="left" w:pos="284"/>
        </w:tabs>
        <w:ind w:right="0"/>
        <w:rPr>
          <w:color w:val="auto"/>
        </w:rPr>
      </w:pPr>
      <w:r w:rsidRPr="005871B4">
        <w:rPr>
          <w:color w:val="auto"/>
        </w:rPr>
        <w:t xml:space="preserve">Encerrada a gravação e dispensado o candidato, a </w:t>
      </w:r>
      <w:r w:rsidR="008C2BD5" w:rsidRPr="005871B4">
        <w:rPr>
          <w:color w:val="auto"/>
        </w:rPr>
        <w:t>c</w:t>
      </w:r>
      <w:r w:rsidRPr="005871B4">
        <w:rPr>
          <w:color w:val="auto"/>
        </w:rPr>
        <w:t xml:space="preserve">omissão deverá deliberar, em conjunto, sobre o parecer a ser emitido (favorável ou desfavorável). </w:t>
      </w:r>
    </w:p>
    <w:p w14:paraId="3131AF3B" w14:textId="77777777" w:rsidR="008C2BD5" w:rsidRPr="005871B4" w:rsidRDefault="008C2BD5" w:rsidP="008C2BD5">
      <w:pPr>
        <w:pStyle w:val="PargrafodaLista"/>
        <w:rPr>
          <w:color w:val="auto"/>
        </w:rPr>
      </w:pPr>
    </w:p>
    <w:p w14:paraId="7B8A67D3" w14:textId="77777777" w:rsidR="008C2BD5" w:rsidRPr="005871B4" w:rsidRDefault="008C2BD5" w:rsidP="008C2BD5">
      <w:pPr>
        <w:numPr>
          <w:ilvl w:val="0"/>
          <w:numId w:val="4"/>
        </w:numPr>
        <w:tabs>
          <w:tab w:val="left" w:pos="284"/>
        </w:tabs>
        <w:ind w:right="0"/>
        <w:rPr>
          <w:color w:val="auto"/>
        </w:rPr>
      </w:pPr>
      <w:r w:rsidRPr="005871B4">
        <w:rPr>
          <w:color w:val="auto"/>
        </w:rPr>
        <w:t>Em caso de indeferimento, a comissão deverá relatar detalhadamente na Ata os motivos.</w:t>
      </w:r>
    </w:p>
    <w:p w14:paraId="07BDF315" w14:textId="77777777" w:rsidR="008C2BD5" w:rsidRPr="005871B4" w:rsidRDefault="008C2BD5" w:rsidP="008C2BD5">
      <w:pPr>
        <w:pStyle w:val="PargrafodaLista"/>
        <w:rPr>
          <w:color w:val="auto"/>
        </w:rPr>
      </w:pPr>
    </w:p>
    <w:p w14:paraId="3774AB61" w14:textId="155D647B" w:rsidR="00C25527" w:rsidRPr="005871B4" w:rsidRDefault="008C2BD5" w:rsidP="008C2BD5">
      <w:pPr>
        <w:pStyle w:val="PargrafodaLista"/>
        <w:numPr>
          <w:ilvl w:val="0"/>
          <w:numId w:val="4"/>
        </w:numPr>
        <w:tabs>
          <w:tab w:val="left" w:pos="284"/>
        </w:tabs>
        <w:ind w:right="0"/>
        <w:rPr>
          <w:color w:val="auto"/>
        </w:rPr>
      </w:pPr>
      <w:r w:rsidRPr="005871B4">
        <w:rPr>
          <w:color w:val="auto"/>
        </w:rPr>
        <w:t xml:space="preserve">Em caso de indeferimento, o candidato poderá entrar com recurso </w:t>
      </w:r>
      <w:r w:rsidR="00DD5CE3" w:rsidRPr="005871B4">
        <w:rPr>
          <w:color w:val="auto"/>
        </w:rPr>
        <w:t xml:space="preserve">à Comissão Permanente de </w:t>
      </w:r>
      <w:proofErr w:type="spellStart"/>
      <w:r w:rsidR="00DD5CE3" w:rsidRPr="005871B4">
        <w:rPr>
          <w:color w:val="auto"/>
        </w:rPr>
        <w:t>Heteroidentificação</w:t>
      </w:r>
      <w:proofErr w:type="spellEnd"/>
      <w:r w:rsidR="00DD5CE3" w:rsidRPr="005871B4">
        <w:rPr>
          <w:color w:val="auto"/>
        </w:rPr>
        <w:t xml:space="preserve"> da Universidade, </w:t>
      </w:r>
      <w:r w:rsidRPr="005871B4">
        <w:rPr>
          <w:color w:val="auto"/>
        </w:rPr>
        <w:t xml:space="preserve">nos termos do Edital. </w:t>
      </w:r>
    </w:p>
    <w:p w14:paraId="11DF6A1A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42F63452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7A421590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5442251B" w14:textId="77777777" w:rsidR="00C25527" w:rsidRPr="005871B4" w:rsidRDefault="00000000">
      <w:pPr>
        <w:spacing w:after="21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089656F3" w14:textId="2895EEB9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1AF3E60F" w14:textId="77777777" w:rsidR="005C6986" w:rsidRPr="005871B4" w:rsidRDefault="005C6986">
      <w:pPr>
        <w:spacing w:after="19" w:line="259" w:lineRule="auto"/>
        <w:ind w:left="0" w:right="0" w:firstLine="0"/>
        <w:jc w:val="left"/>
        <w:rPr>
          <w:color w:val="auto"/>
        </w:rPr>
      </w:pPr>
    </w:p>
    <w:p w14:paraId="0A926F76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2ECACAC6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34D1DDA8" w14:textId="77777777" w:rsidR="00C25527" w:rsidRPr="005871B4" w:rsidRDefault="00000000">
      <w:pPr>
        <w:spacing w:after="21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723133B2" w14:textId="24795222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5D50B213" w14:textId="77777777" w:rsidR="009B64E4" w:rsidRPr="005871B4" w:rsidRDefault="009B64E4">
      <w:pPr>
        <w:spacing w:after="19" w:line="259" w:lineRule="auto"/>
        <w:ind w:left="0" w:right="0" w:firstLine="0"/>
        <w:jc w:val="left"/>
        <w:rPr>
          <w:color w:val="auto"/>
        </w:rPr>
      </w:pPr>
    </w:p>
    <w:p w14:paraId="6499204F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32646BFD" w14:textId="77777777" w:rsidR="008C2BD5" w:rsidRPr="005871B4" w:rsidRDefault="00000000" w:rsidP="008C2BD5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 </w:t>
      </w:r>
      <w:r w:rsidR="008C2BD5" w:rsidRPr="005871B4">
        <w:rPr>
          <w:color w:val="auto"/>
        </w:rPr>
        <w:t>INSTRUÇÃO NORMATIVA PROPESP/FURG Nº 06/ 2022</w:t>
      </w:r>
    </w:p>
    <w:p w14:paraId="7464CB96" w14:textId="77777777" w:rsidR="00C25527" w:rsidRPr="005871B4" w:rsidRDefault="00000000">
      <w:pPr>
        <w:spacing w:after="20" w:line="259" w:lineRule="auto"/>
        <w:ind w:right="7"/>
        <w:jc w:val="center"/>
        <w:rPr>
          <w:color w:val="auto"/>
        </w:rPr>
      </w:pPr>
      <w:r w:rsidRPr="005871B4">
        <w:rPr>
          <w:color w:val="auto"/>
        </w:rPr>
        <w:t xml:space="preserve">ANEXO 3 – Modelo da Declaração da Comunidade Indígena </w:t>
      </w:r>
    </w:p>
    <w:p w14:paraId="59E3253D" w14:textId="77777777" w:rsidR="00C25527" w:rsidRPr="005871B4" w:rsidRDefault="00000000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7A1876CA" w14:textId="77777777" w:rsidR="00C25527" w:rsidRPr="005871B4" w:rsidRDefault="00000000">
      <w:pPr>
        <w:pStyle w:val="Ttulo1"/>
        <w:ind w:right="7"/>
        <w:rPr>
          <w:color w:val="auto"/>
        </w:rPr>
      </w:pPr>
      <w:r w:rsidRPr="005871B4">
        <w:rPr>
          <w:color w:val="auto"/>
        </w:rPr>
        <w:t xml:space="preserve">DECLARAÇÃO DA COMUNIDADE INDÍGENA </w:t>
      </w:r>
    </w:p>
    <w:p w14:paraId="1792173A" w14:textId="77777777" w:rsidR="00C25527" w:rsidRPr="005871B4" w:rsidRDefault="00000000">
      <w:pPr>
        <w:spacing w:after="20" w:line="259" w:lineRule="auto"/>
        <w:ind w:left="60" w:right="0" w:firstLine="0"/>
        <w:jc w:val="center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5A91B8A7" w14:textId="77777777" w:rsidR="00C25527" w:rsidRPr="005871B4" w:rsidRDefault="00000000">
      <w:pPr>
        <w:tabs>
          <w:tab w:val="center" w:pos="1732"/>
          <w:tab w:val="center" w:pos="3038"/>
          <w:tab w:val="center" w:pos="4562"/>
          <w:tab w:val="center" w:pos="6353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Nós, </w:t>
      </w:r>
      <w:r w:rsidRPr="005871B4">
        <w:rPr>
          <w:color w:val="auto"/>
        </w:rPr>
        <w:tab/>
        <w:t xml:space="preserve">abaixo </w:t>
      </w:r>
      <w:r w:rsidRPr="005871B4">
        <w:rPr>
          <w:color w:val="auto"/>
        </w:rPr>
        <w:tab/>
        <w:t xml:space="preserve">– </w:t>
      </w:r>
      <w:r w:rsidRPr="005871B4">
        <w:rPr>
          <w:color w:val="auto"/>
        </w:rPr>
        <w:tab/>
        <w:t xml:space="preserve">assinados, </w:t>
      </w:r>
      <w:r w:rsidRPr="005871B4">
        <w:rPr>
          <w:color w:val="auto"/>
        </w:rPr>
        <w:tab/>
        <w:t xml:space="preserve">Aldeia </w:t>
      </w:r>
      <w:r w:rsidRPr="005871B4">
        <w:rPr>
          <w:color w:val="auto"/>
        </w:rPr>
        <w:tab/>
        <w:t xml:space="preserve">Indígena </w:t>
      </w:r>
    </w:p>
    <w:p w14:paraId="2365BB6E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 certificada pela FUNAI, Processo nº ___________________________________________, para fins específicos de atender ao item _____ do EDITAL DE SELEÇÃO ___________________________________________ da Universidade Federal do Rio Grande – FURG, que </w:t>
      </w:r>
    </w:p>
    <w:p w14:paraId="10D43FDC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 CPF________________________________, RG _______________________ é MEMBRO PERTENCENTE a esta Comunidade INDÍGENA, situada no(s) Município(s) de _______________________________________, no Estado _______________________________________________________________. Estamos ciente de que, se for detectada inveracidade na declaração, o estudante estará sujeito às penalidades previstas em Lei e no item _______ do referido edital. </w:t>
      </w:r>
    </w:p>
    <w:p w14:paraId="39A286AE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Por ser verdade, assinamos a presente declaração: </w:t>
      </w:r>
    </w:p>
    <w:p w14:paraId="2B159E0C" w14:textId="77777777" w:rsidR="00C25527" w:rsidRPr="005871B4" w:rsidRDefault="00000000">
      <w:pPr>
        <w:numPr>
          <w:ilvl w:val="0"/>
          <w:numId w:val="5"/>
        </w:numPr>
        <w:ind w:right="0"/>
        <w:rPr>
          <w:color w:val="auto"/>
        </w:rPr>
      </w:pPr>
      <w:r w:rsidRPr="005871B4">
        <w:rPr>
          <w:color w:val="auto"/>
        </w:rPr>
        <w:t xml:space="preserve">– Cacique da Comunidade: ____________________________________ (nome por extenso) CPF___________________________________, </w:t>
      </w:r>
    </w:p>
    <w:p w14:paraId="775D0E38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Endereço: </w:t>
      </w:r>
    </w:p>
    <w:p w14:paraId="47F76EB5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 </w:t>
      </w:r>
    </w:p>
    <w:p w14:paraId="7A5EF309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>Telefones para contato: (__</w:t>
      </w:r>
      <w:proofErr w:type="gramStart"/>
      <w:r w:rsidRPr="005871B4">
        <w:rPr>
          <w:color w:val="auto"/>
        </w:rPr>
        <w:t>_)_</w:t>
      </w:r>
      <w:proofErr w:type="gramEnd"/>
      <w:r w:rsidRPr="005871B4">
        <w:rPr>
          <w:color w:val="auto"/>
        </w:rPr>
        <w:t xml:space="preserve">_______________________________________ </w:t>
      </w:r>
    </w:p>
    <w:p w14:paraId="279EA5F2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Assinatura_______________________________________________________ </w:t>
      </w:r>
    </w:p>
    <w:p w14:paraId="0C50EA31" w14:textId="77777777" w:rsidR="00C25527" w:rsidRPr="005871B4" w:rsidRDefault="00000000">
      <w:pPr>
        <w:spacing w:after="23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173512E6" w14:textId="77777777" w:rsidR="00C25527" w:rsidRPr="005871B4" w:rsidRDefault="00000000">
      <w:pPr>
        <w:numPr>
          <w:ilvl w:val="0"/>
          <w:numId w:val="5"/>
        </w:numPr>
        <w:ind w:right="0"/>
        <w:rPr>
          <w:color w:val="auto"/>
        </w:rPr>
      </w:pPr>
      <w:r w:rsidRPr="005871B4">
        <w:rPr>
          <w:color w:val="auto"/>
        </w:rPr>
        <w:t xml:space="preserve">– Liderança da Comunidade: _______________________________________ (nome por extenso) </w:t>
      </w:r>
    </w:p>
    <w:p w14:paraId="6A22C4C3" w14:textId="77777777" w:rsidR="00C25527" w:rsidRPr="005871B4" w:rsidRDefault="00000000">
      <w:pPr>
        <w:tabs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CPF___________________________________, </w:t>
      </w:r>
      <w:r w:rsidRPr="005871B4">
        <w:rPr>
          <w:color w:val="auto"/>
        </w:rPr>
        <w:tab/>
        <w:t xml:space="preserve">Endereço: </w:t>
      </w:r>
    </w:p>
    <w:p w14:paraId="52E36A6B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 </w:t>
      </w:r>
    </w:p>
    <w:p w14:paraId="79767531" w14:textId="77777777" w:rsidR="00C25527" w:rsidRPr="005871B4" w:rsidRDefault="00000000">
      <w:pPr>
        <w:tabs>
          <w:tab w:val="center" w:pos="3147"/>
          <w:tab w:val="center" w:pos="5665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Telefones </w:t>
      </w:r>
      <w:r w:rsidRPr="005871B4">
        <w:rPr>
          <w:color w:val="auto"/>
        </w:rPr>
        <w:tab/>
        <w:t xml:space="preserve">para </w:t>
      </w:r>
      <w:r w:rsidRPr="005871B4">
        <w:rPr>
          <w:color w:val="auto"/>
        </w:rPr>
        <w:tab/>
        <w:t xml:space="preserve">contato: </w:t>
      </w:r>
      <w:r w:rsidRPr="005871B4">
        <w:rPr>
          <w:color w:val="auto"/>
        </w:rPr>
        <w:tab/>
        <w:t xml:space="preserve">(___) </w:t>
      </w:r>
    </w:p>
    <w:p w14:paraId="507ACF56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 </w:t>
      </w:r>
    </w:p>
    <w:p w14:paraId="1270FDDF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Assinatura_______________________________________________________ </w:t>
      </w:r>
    </w:p>
    <w:p w14:paraId="13C80F82" w14:textId="77777777" w:rsidR="00C25527" w:rsidRPr="005871B4" w:rsidRDefault="00000000">
      <w:pPr>
        <w:spacing w:after="23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7D07AA3E" w14:textId="77777777" w:rsidR="00C25527" w:rsidRPr="005871B4" w:rsidRDefault="00000000">
      <w:pPr>
        <w:numPr>
          <w:ilvl w:val="0"/>
          <w:numId w:val="5"/>
        </w:numPr>
        <w:ind w:right="0"/>
        <w:rPr>
          <w:color w:val="auto"/>
        </w:rPr>
      </w:pPr>
      <w:r w:rsidRPr="005871B4">
        <w:rPr>
          <w:color w:val="auto"/>
        </w:rPr>
        <w:t xml:space="preserve">– Liderança da Comunidade: _______________________________________ (nome por extenso) CPF___________________________________, Endereço: </w:t>
      </w:r>
    </w:p>
    <w:p w14:paraId="2A1AF952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>_______________________________________________________________</w:t>
      </w:r>
    </w:p>
    <w:p w14:paraId="67DB8EBC" w14:textId="77777777" w:rsidR="00C25527" w:rsidRPr="005871B4" w:rsidRDefault="00000000">
      <w:pPr>
        <w:tabs>
          <w:tab w:val="center" w:pos="3147"/>
          <w:tab w:val="center" w:pos="5665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Telefones </w:t>
      </w:r>
      <w:r w:rsidRPr="005871B4">
        <w:rPr>
          <w:color w:val="auto"/>
        </w:rPr>
        <w:tab/>
        <w:t xml:space="preserve">para </w:t>
      </w:r>
      <w:r w:rsidRPr="005871B4">
        <w:rPr>
          <w:color w:val="auto"/>
        </w:rPr>
        <w:tab/>
        <w:t xml:space="preserve">contato: </w:t>
      </w:r>
      <w:r w:rsidRPr="005871B4">
        <w:rPr>
          <w:color w:val="auto"/>
        </w:rPr>
        <w:tab/>
        <w:t xml:space="preserve">(___) </w:t>
      </w:r>
    </w:p>
    <w:p w14:paraId="6CFFBB3B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 </w:t>
      </w:r>
    </w:p>
    <w:p w14:paraId="29BEA6B8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Assinatura_______________________________________________________ </w:t>
      </w:r>
    </w:p>
    <w:p w14:paraId="120EA40F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56B8844D" w14:textId="5F394113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>_____________________, ____ de ________________, de 20</w:t>
      </w:r>
      <w:r w:rsidR="008C2BD5" w:rsidRPr="005871B4">
        <w:rPr>
          <w:color w:val="auto"/>
        </w:rPr>
        <w:t>2</w:t>
      </w:r>
      <w:r w:rsidRPr="005871B4">
        <w:rPr>
          <w:color w:val="auto"/>
        </w:rPr>
        <w:t xml:space="preserve">___. </w:t>
      </w:r>
    </w:p>
    <w:p w14:paraId="328251FE" w14:textId="77777777" w:rsidR="008C2BD5" w:rsidRPr="005871B4" w:rsidRDefault="00000000" w:rsidP="008C2BD5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 </w:t>
      </w:r>
      <w:r w:rsidR="008C2BD5" w:rsidRPr="005871B4">
        <w:rPr>
          <w:color w:val="auto"/>
        </w:rPr>
        <w:t>INSTRUÇÃO NORMATIVA PROPESP/FURG Nº 06/ 2022</w:t>
      </w:r>
    </w:p>
    <w:p w14:paraId="6085FBC8" w14:textId="77777777" w:rsidR="00C25527" w:rsidRPr="005871B4" w:rsidRDefault="00000000">
      <w:pPr>
        <w:spacing w:after="20" w:line="259" w:lineRule="auto"/>
        <w:ind w:right="6"/>
        <w:jc w:val="center"/>
        <w:rPr>
          <w:color w:val="auto"/>
        </w:rPr>
      </w:pPr>
      <w:r w:rsidRPr="005871B4">
        <w:rPr>
          <w:color w:val="auto"/>
        </w:rPr>
        <w:t xml:space="preserve">ANEXO 4 – Modelo da Declaração da Comunidade Quilombola </w:t>
      </w:r>
    </w:p>
    <w:p w14:paraId="0F190F49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4F6C1F03" w14:textId="0DFE5028" w:rsidR="00C25527" w:rsidRPr="005871B4" w:rsidRDefault="00000000">
      <w:pPr>
        <w:pStyle w:val="Ttulo1"/>
        <w:ind w:right="5"/>
        <w:rPr>
          <w:color w:val="auto"/>
        </w:rPr>
      </w:pPr>
      <w:r w:rsidRPr="005871B4">
        <w:rPr>
          <w:color w:val="auto"/>
        </w:rPr>
        <w:t xml:space="preserve">DECLARAÇÃO DA COMUNIDADE QUILOMBOLA </w:t>
      </w:r>
    </w:p>
    <w:p w14:paraId="7055C11B" w14:textId="77777777" w:rsidR="00DD5CE3" w:rsidRPr="005871B4" w:rsidRDefault="00DD5CE3" w:rsidP="00DD5CE3">
      <w:pPr>
        <w:rPr>
          <w:color w:val="auto"/>
        </w:rPr>
      </w:pPr>
    </w:p>
    <w:p w14:paraId="01EE987A" w14:textId="77777777" w:rsidR="00C25527" w:rsidRPr="005871B4" w:rsidRDefault="00000000">
      <w:pPr>
        <w:tabs>
          <w:tab w:val="center" w:pos="1537"/>
          <w:tab w:val="center" w:pos="2650"/>
          <w:tab w:val="center" w:pos="3979"/>
          <w:tab w:val="center" w:pos="5924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Nós, </w:t>
      </w:r>
      <w:r w:rsidRPr="005871B4">
        <w:rPr>
          <w:color w:val="auto"/>
        </w:rPr>
        <w:tab/>
        <w:t xml:space="preserve">abaixo </w:t>
      </w:r>
      <w:r w:rsidRPr="005871B4">
        <w:rPr>
          <w:color w:val="auto"/>
        </w:rPr>
        <w:tab/>
        <w:t xml:space="preserve">– </w:t>
      </w:r>
      <w:r w:rsidRPr="005871B4">
        <w:rPr>
          <w:color w:val="auto"/>
        </w:rPr>
        <w:tab/>
        <w:t xml:space="preserve">assinados, </w:t>
      </w:r>
      <w:r w:rsidRPr="005871B4">
        <w:rPr>
          <w:color w:val="auto"/>
        </w:rPr>
        <w:tab/>
        <w:t xml:space="preserve">Comunidade </w:t>
      </w:r>
      <w:r w:rsidRPr="005871B4">
        <w:rPr>
          <w:color w:val="auto"/>
        </w:rPr>
        <w:tab/>
        <w:t xml:space="preserve">Quilombola </w:t>
      </w:r>
    </w:p>
    <w:p w14:paraId="395C2064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 certificada pela Fundação Palmares, Processo nº ____________________________________, fins específicos de atender ao item _____ EDITAL DE SELEÇÃO </w:t>
      </w:r>
    </w:p>
    <w:p w14:paraId="1E536C48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 da Universidade </w:t>
      </w:r>
    </w:p>
    <w:p w14:paraId="016DC95F" w14:textId="77777777" w:rsidR="00C25527" w:rsidRPr="005871B4" w:rsidRDefault="00000000">
      <w:pPr>
        <w:tabs>
          <w:tab w:val="center" w:pos="1778"/>
          <w:tab w:val="center" w:pos="2919"/>
          <w:tab w:val="center" w:pos="4331"/>
          <w:tab w:val="center" w:pos="5631"/>
          <w:tab w:val="center" w:pos="6902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Federal </w:t>
      </w:r>
      <w:r w:rsidRPr="005871B4">
        <w:rPr>
          <w:color w:val="auto"/>
        </w:rPr>
        <w:tab/>
        <w:t xml:space="preserve">do </w:t>
      </w:r>
      <w:r w:rsidRPr="005871B4">
        <w:rPr>
          <w:color w:val="auto"/>
        </w:rPr>
        <w:tab/>
        <w:t xml:space="preserve">Rio </w:t>
      </w:r>
      <w:r w:rsidRPr="005871B4">
        <w:rPr>
          <w:color w:val="auto"/>
        </w:rPr>
        <w:tab/>
        <w:t xml:space="preserve">Grande </w:t>
      </w:r>
      <w:r w:rsidRPr="005871B4">
        <w:rPr>
          <w:color w:val="auto"/>
        </w:rPr>
        <w:tab/>
        <w:t xml:space="preserve">– </w:t>
      </w:r>
      <w:r w:rsidRPr="005871B4">
        <w:rPr>
          <w:color w:val="auto"/>
        </w:rPr>
        <w:tab/>
        <w:t xml:space="preserve">FURG, </w:t>
      </w:r>
      <w:r w:rsidRPr="005871B4">
        <w:rPr>
          <w:color w:val="auto"/>
        </w:rPr>
        <w:tab/>
        <w:t xml:space="preserve">que </w:t>
      </w:r>
    </w:p>
    <w:p w14:paraId="6BD2F25D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>___________________________________________________CPF_________</w:t>
      </w:r>
    </w:p>
    <w:p w14:paraId="16A8C41D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_______________________, RG ______________________________ é MEMBRO PERTENCENTE a esta Comunidade QUILOMBOLA, situada no(s) Município(s) de ______________________________________ no Estado _______________________________________________________________ Estamos ciente de que, se for detectada inveracidade na declaração, o estudante estará sujeito às penalidades previstas em Lei e no item _________ do referido edital. </w:t>
      </w:r>
    </w:p>
    <w:p w14:paraId="637841F5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Por ser verdade, assinamos a presente declaração: </w:t>
      </w:r>
    </w:p>
    <w:p w14:paraId="17874167" w14:textId="77777777" w:rsidR="00C25527" w:rsidRPr="005871B4" w:rsidRDefault="00000000">
      <w:pPr>
        <w:numPr>
          <w:ilvl w:val="0"/>
          <w:numId w:val="6"/>
        </w:numPr>
        <w:ind w:right="0"/>
        <w:rPr>
          <w:color w:val="auto"/>
        </w:rPr>
      </w:pPr>
      <w:r w:rsidRPr="005871B4">
        <w:rPr>
          <w:color w:val="auto"/>
        </w:rPr>
        <w:t xml:space="preserve">– Presidente da Comunidade: ______________________________________ (nome por extenso) </w:t>
      </w:r>
    </w:p>
    <w:p w14:paraId="3AE4C763" w14:textId="77777777" w:rsidR="00C25527" w:rsidRPr="005871B4" w:rsidRDefault="00000000">
      <w:pPr>
        <w:tabs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CPF____________________, </w:t>
      </w:r>
      <w:r w:rsidRPr="005871B4">
        <w:rPr>
          <w:color w:val="auto"/>
        </w:rPr>
        <w:tab/>
        <w:t xml:space="preserve">Endereço: </w:t>
      </w:r>
    </w:p>
    <w:p w14:paraId="75C1F8ED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 </w:t>
      </w:r>
    </w:p>
    <w:p w14:paraId="2D77A5BE" w14:textId="77777777" w:rsidR="00C25527" w:rsidRPr="005871B4" w:rsidRDefault="00000000">
      <w:pPr>
        <w:tabs>
          <w:tab w:val="center" w:pos="3147"/>
          <w:tab w:val="center" w:pos="5665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Telefones </w:t>
      </w:r>
      <w:r w:rsidRPr="005871B4">
        <w:rPr>
          <w:color w:val="auto"/>
        </w:rPr>
        <w:tab/>
        <w:t xml:space="preserve">para </w:t>
      </w:r>
      <w:r w:rsidRPr="005871B4">
        <w:rPr>
          <w:color w:val="auto"/>
        </w:rPr>
        <w:tab/>
        <w:t xml:space="preserve">contato: </w:t>
      </w:r>
      <w:r w:rsidRPr="005871B4">
        <w:rPr>
          <w:color w:val="auto"/>
        </w:rPr>
        <w:tab/>
        <w:t xml:space="preserve">(___) </w:t>
      </w:r>
    </w:p>
    <w:p w14:paraId="621E376C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 </w:t>
      </w:r>
    </w:p>
    <w:p w14:paraId="3C411C6D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Assinatura_______________________________________________________ </w:t>
      </w:r>
    </w:p>
    <w:p w14:paraId="28EC548C" w14:textId="77777777" w:rsidR="00C25527" w:rsidRPr="005871B4" w:rsidRDefault="00000000">
      <w:pPr>
        <w:spacing w:after="23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0D743543" w14:textId="77777777" w:rsidR="00C25527" w:rsidRPr="005871B4" w:rsidRDefault="00000000">
      <w:pPr>
        <w:numPr>
          <w:ilvl w:val="0"/>
          <w:numId w:val="6"/>
        </w:numPr>
        <w:ind w:right="0"/>
        <w:rPr>
          <w:color w:val="auto"/>
        </w:rPr>
      </w:pPr>
      <w:r w:rsidRPr="005871B4">
        <w:rPr>
          <w:color w:val="auto"/>
        </w:rPr>
        <w:t xml:space="preserve">– Liderança da Comunidade: _______________________________________ (nome por extenso) </w:t>
      </w:r>
    </w:p>
    <w:p w14:paraId="3E2BF9DF" w14:textId="77777777" w:rsidR="00C25527" w:rsidRPr="005871B4" w:rsidRDefault="00000000">
      <w:pPr>
        <w:tabs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CPF____________________, </w:t>
      </w:r>
      <w:r w:rsidRPr="005871B4">
        <w:rPr>
          <w:color w:val="auto"/>
        </w:rPr>
        <w:tab/>
        <w:t xml:space="preserve">Endereço: </w:t>
      </w:r>
    </w:p>
    <w:p w14:paraId="381DB222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 </w:t>
      </w:r>
    </w:p>
    <w:p w14:paraId="66479F30" w14:textId="77777777" w:rsidR="00C25527" w:rsidRPr="005871B4" w:rsidRDefault="00000000">
      <w:pPr>
        <w:tabs>
          <w:tab w:val="center" w:pos="3147"/>
          <w:tab w:val="center" w:pos="5665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Telefones </w:t>
      </w:r>
      <w:r w:rsidRPr="005871B4">
        <w:rPr>
          <w:color w:val="auto"/>
        </w:rPr>
        <w:tab/>
        <w:t xml:space="preserve">para </w:t>
      </w:r>
      <w:r w:rsidRPr="005871B4">
        <w:rPr>
          <w:color w:val="auto"/>
        </w:rPr>
        <w:tab/>
        <w:t xml:space="preserve">contato: </w:t>
      </w:r>
      <w:r w:rsidRPr="005871B4">
        <w:rPr>
          <w:color w:val="auto"/>
        </w:rPr>
        <w:tab/>
        <w:t xml:space="preserve">(___) </w:t>
      </w:r>
    </w:p>
    <w:p w14:paraId="64B2D04C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 </w:t>
      </w:r>
    </w:p>
    <w:p w14:paraId="3AEDE7F9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Assinatura_______________________________________________________ </w:t>
      </w:r>
    </w:p>
    <w:p w14:paraId="53E918AB" w14:textId="77777777" w:rsidR="00C25527" w:rsidRPr="005871B4" w:rsidRDefault="00000000">
      <w:pPr>
        <w:spacing w:after="22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30643076" w14:textId="77777777" w:rsidR="00C25527" w:rsidRPr="005871B4" w:rsidRDefault="00000000">
      <w:pPr>
        <w:numPr>
          <w:ilvl w:val="0"/>
          <w:numId w:val="6"/>
        </w:numPr>
        <w:ind w:right="0"/>
        <w:rPr>
          <w:color w:val="auto"/>
        </w:rPr>
      </w:pPr>
      <w:r w:rsidRPr="005871B4">
        <w:rPr>
          <w:color w:val="auto"/>
        </w:rPr>
        <w:t xml:space="preserve">– Liderança da Comunidade: __________________________________ (nome por extenso) CPF____________________, Endereço: _______________________________________________________________ </w:t>
      </w:r>
    </w:p>
    <w:p w14:paraId="0EA3FEA1" w14:textId="77777777" w:rsidR="00C25527" w:rsidRPr="005871B4" w:rsidRDefault="00000000">
      <w:pPr>
        <w:tabs>
          <w:tab w:val="center" w:pos="3147"/>
          <w:tab w:val="center" w:pos="5665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Telefones </w:t>
      </w:r>
      <w:r w:rsidRPr="005871B4">
        <w:rPr>
          <w:color w:val="auto"/>
        </w:rPr>
        <w:tab/>
        <w:t xml:space="preserve">para </w:t>
      </w:r>
      <w:r w:rsidRPr="005871B4">
        <w:rPr>
          <w:color w:val="auto"/>
        </w:rPr>
        <w:tab/>
        <w:t xml:space="preserve">contato: </w:t>
      </w:r>
      <w:r w:rsidRPr="005871B4">
        <w:rPr>
          <w:color w:val="auto"/>
        </w:rPr>
        <w:tab/>
        <w:t xml:space="preserve">(___) </w:t>
      </w:r>
    </w:p>
    <w:p w14:paraId="446C1F36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 </w:t>
      </w:r>
    </w:p>
    <w:p w14:paraId="02F6215B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Assinatura_______________________________________________________ </w:t>
      </w:r>
    </w:p>
    <w:p w14:paraId="376A3F28" w14:textId="77777777" w:rsidR="00C25527" w:rsidRPr="005871B4" w:rsidRDefault="00000000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0205A3A0" w14:textId="2590A065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>____________________</w:t>
      </w:r>
      <w:proofErr w:type="gramStart"/>
      <w:r w:rsidRPr="005871B4">
        <w:rPr>
          <w:color w:val="auto"/>
        </w:rPr>
        <w:t>_ ,</w:t>
      </w:r>
      <w:proofErr w:type="gramEnd"/>
      <w:r w:rsidRPr="005871B4">
        <w:rPr>
          <w:color w:val="auto"/>
        </w:rPr>
        <w:t xml:space="preserve"> ____ de ________________, de 20</w:t>
      </w:r>
      <w:r w:rsidR="008C2BD5" w:rsidRPr="005871B4">
        <w:rPr>
          <w:color w:val="auto"/>
        </w:rPr>
        <w:t>2</w:t>
      </w:r>
      <w:r w:rsidRPr="005871B4">
        <w:rPr>
          <w:color w:val="auto"/>
        </w:rPr>
        <w:t xml:space="preserve">___ </w:t>
      </w:r>
    </w:p>
    <w:p w14:paraId="386617E3" w14:textId="223AABAB" w:rsidR="008C2BD5" w:rsidRPr="005871B4" w:rsidRDefault="00000000" w:rsidP="00DD5CE3">
      <w:pPr>
        <w:spacing w:after="0" w:line="259" w:lineRule="auto"/>
        <w:ind w:left="708" w:right="0" w:firstLine="0"/>
        <w:jc w:val="left"/>
        <w:rPr>
          <w:color w:val="auto"/>
        </w:rPr>
      </w:pPr>
      <w:r w:rsidRPr="005871B4">
        <w:rPr>
          <w:color w:val="auto"/>
        </w:rPr>
        <w:t xml:space="preserve">  </w:t>
      </w:r>
      <w:r w:rsidR="008C2BD5" w:rsidRPr="005871B4">
        <w:rPr>
          <w:color w:val="auto"/>
        </w:rPr>
        <w:t>INSTRUÇÃO NORMATIVA PROPESP/FURG Nº 06/ 2022</w:t>
      </w:r>
    </w:p>
    <w:p w14:paraId="66EADF9D" w14:textId="77777777" w:rsidR="00C25527" w:rsidRPr="005871B4" w:rsidRDefault="00000000">
      <w:pPr>
        <w:spacing w:after="20" w:line="259" w:lineRule="auto"/>
        <w:ind w:right="5"/>
        <w:jc w:val="center"/>
        <w:rPr>
          <w:color w:val="auto"/>
        </w:rPr>
      </w:pPr>
      <w:r w:rsidRPr="005871B4">
        <w:rPr>
          <w:color w:val="auto"/>
        </w:rPr>
        <w:t xml:space="preserve">ANEXO 5 – Modelo da Declaração de Residência </w:t>
      </w:r>
    </w:p>
    <w:p w14:paraId="5B9176D4" w14:textId="77777777" w:rsidR="00C25527" w:rsidRPr="005871B4" w:rsidRDefault="00000000">
      <w:pPr>
        <w:spacing w:after="0" w:line="259" w:lineRule="auto"/>
        <w:ind w:left="60" w:right="0" w:firstLine="0"/>
        <w:jc w:val="center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76889953" w14:textId="77777777" w:rsidR="00C25527" w:rsidRPr="005871B4" w:rsidRDefault="00000000">
      <w:pPr>
        <w:pStyle w:val="Ttulo1"/>
        <w:ind w:right="2"/>
        <w:rPr>
          <w:color w:val="auto"/>
        </w:rPr>
      </w:pPr>
      <w:r w:rsidRPr="005871B4">
        <w:rPr>
          <w:color w:val="auto"/>
        </w:rPr>
        <w:t xml:space="preserve">DECLARAÇÃO DE RESIDÊNCIA </w:t>
      </w:r>
    </w:p>
    <w:p w14:paraId="716EFE15" w14:textId="77777777" w:rsidR="00C25527" w:rsidRPr="005871B4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4A16726D" w14:textId="77777777" w:rsidR="00C25527" w:rsidRPr="005871B4" w:rsidRDefault="00000000">
      <w:pPr>
        <w:tabs>
          <w:tab w:val="center" w:pos="1223"/>
          <w:tab w:val="center" w:pos="2843"/>
          <w:tab w:val="center" w:pos="4269"/>
          <w:tab w:val="center" w:pos="5717"/>
          <w:tab w:val="center" w:pos="6944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As </w:t>
      </w:r>
      <w:r w:rsidRPr="005871B4">
        <w:rPr>
          <w:color w:val="auto"/>
        </w:rPr>
        <w:tab/>
        <w:t xml:space="preserve">lideranças </w:t>
      </w:r>
      <w:r w:rsidRPr="005871B4">
        <w:rPr>
          <w:color w:val="auto"/>
        </w:rPr>
        <w:tab/>
        <w:t xml:space="preserve">comunitárias </w:t>
      </w:r>
      <w:r w:rsidRPr="005871B4">
        <w:rPr>
          <w:color w:val="auto"/>
        </w:rPr>
        <w:tab/>
        <w:t xml:space="preserve">abaixo </w:t>
      </w:r>
      <w:r w:rsidRPr="005871B4">
        <w:rPr>
          <w:color w:val="auto"/>
        </w:rPr>
        <w:tab/>
        <w:t xml:space="preserve">identificadas, </w:t>
      </w:r>
      <w:r w:rsidRPr="005871B4">
        <w:rPr>
          <w:color w:val="auto"/>
        </w:rPr>
        <w:tab/>
        <w:t xml:space="preserve">do </w:t>
      </w:r>
      <w:r w:rsidRPr="005871B4">
        <w:rPr>
          <w:color w:val="auto"/>
        </w:rPr>
        <w:tab/>
        <w:t xml:space="preserve">Quilombo </w:t>
      </w:r>
    </w:p>
    <w:p w14:paraId="5A3090BE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_______________________________________________________________, </w:t>
      </w:r>
    </w:p>
    <w:p w14:paraId="142DBE5D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DECLARAM, fins específicos de atender ao item _____ EDITAL DE SELEÇÃO </w:t>
      </w:r>
    </w:p>
    <w:p w14:paraId="39ECBA7F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 da Universidade </w:t>
      </w:r>
    </w:p>
    <w:p w14:paraId="49BB6344" w14:textId="77777777" w:rsidR="00C25527" w:rsidRPr="005871B4" w:rsidRDefault="00000000">
      <w:pPr>
        <w:tabs>
          <w:tab w:val="center" w:pos="1778"/>
          <w:tab w:val="center" w:pos="2919"/>
          <w:tab w:val="center" w:pos="4331"/>
          <w:tab w:val="center" w:pos="5631"/>
          <w:tab w:val="center" w:pos="6902"/>
          <w:tab w:val="right" w:pos="8508"/>
        </w:tabs>
        <w:ind w:left="-15" w:right="0" w:firstLine="0"/>
        <w:jc w:val="left"/>
        <w:rPr>
          <w:color w:val="auto"/>
        </w:rPr>
      </w:pPr>
      <w:r w:rsidRPr="005871B4">
        <w:rPr>
          <w:color w:val="auto"/>
        </w:rPr>
        <w:t xml:space="preserve">Federal </w:t>
      </w:r>
      <w:r w:rsidRPr="005871B4">
        <w:rPr>
          <w:color w:val="auto"/>
        </w:rPr>
        <w:tab/>
        <w:t xml:space="preserve">do </w:t>
      </w:r>
      <w:r w:rsidRPr="005871B4">
        <w:rPr>
          <w:color w:val="auto"/>
        </w:rPr>
        <w:tab/>
        <w:t xml:space="preserve">Rio </w:t>
      </w:r>
      <w:r w:rsidRPr="005871B4">
        <w:rPr>
          <w:color w:val="auto"/>
        </w:rPr>
        <w:tab/>
        <w:t xml:space="preserve">Grande </w:t>
      </w:r>
      <w:r w:rsidRPr="005871B4">
        <w:rPr>
          <w:color w:val="auto"/>
        </w:rPr>
        <w:tab/>
        <w:t xml:space="preserve">– </w:t>
      </w:r>
      <w:r w:rsidRPr="005871B4">
        <w:rPr>
          <w:color w:val="auto"/>
        </w:rPr>
        <w:tab/>
        <w:t xml:space="preserve">FURG, </w:t>
      </w:r>
      <w:r w:rsidRPr="005871B4">
        <w:rPr>
          <w:color w:val="auto"/>
        </w:rPr>
        <w:tab/>
        <w:t xml:space="preserve">que </w:t>
      </w:r>
    </w:p>
    <w:p w14:paraId="34DC0C55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_______________________________________________________________, cadastrado(a) no CPF sob o número _________________________________, é quilombola pertencente ao Quilombo ___________________________ e reside na comunidade quilombola </w:t>
      </w:r>
    </w:p>
    <w:p w14:paraId="78D1F08B" w14:textId="3D7BB66F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_______________________________________________________________, localizada no município _________________, UF____. Declaram ainda, que são lideranças reconhecidas da comunidade quilombola onde reside o quilombola mencionado acima. Por ser expressão da verdade, firmamos e datamos a presente declaração.  </w:t>
      </w:r>
    </w:p>
    <w:p w14:paraId="2905F245" w14:textId="77777777" w:rsidR="00C25527" w:rsidRPr="005871B4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642BF896" w14:textId="77777777" w:rsidR="00C25527" w:rsidRPr="005871B4" w:rsidRDefault="00000000">
      <w:pPr>
        <w:ind w:left="467" w:right="0" w:hanging="482"/>
        <w:rPr>
          <w:color w:val="auto"/>
        </w:rPr>
      </w:pPr>
      <w:r w:rsidRPr="005871B4">
        <w:rPr>
          <w:color w:val="auto"/>
        </w:rPr>
        <w:t xml:space="preserve">_______________________________________________________________ Local e data (Informar a Cidade, a UF e o dia, mês e ano da emissão) </w:t>
      </w:r>
    </w:p>
    <w:p w14:paraId="05EC8330" w14:textId="77777777" w:rsidR="00C25527" w:rsidRPr="005871B4" w:rsidRDefault="00000000">
      <w:pPr>
        <w:spacing w:after="0" w:line="259" w:lineRule="auto"/>
        <w:ind w:left="60" w:right="0" w:firstLine="0"/>
        <w:jc w:val="center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5D71831B" w14:textId="77777777" w:rsidR="00C25527" w:rsidRPr="005871B4" w:rsidRDefault="00000000">
      <w:pPr>
        <w:pStyle w:val="Ttulo1"/>
        <w:ind w:right="7"/>
        <w:rPr>
          <w:color w:val="auto"/>
        </w:rPr>
      </w:pPr>
      <w:r w:rsidRPr="005871B4">
        <w:rPr>
          <w:color w:val="auto"/>
        </w:rPr>
        <w:t xml:space="preserve">LIDERANÇA 1 </w:t>
      </w:r>
    </w:p>
    <w:p w14:paraId="66BF8543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Nome completo: __________________________________________________  </w:t>
      </w:r>
    </w:p>
    <w:p w14:paraId="5C684F1A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CPF: ___________________________________________________________ </w:t>
      </w:r>
    </w:p>
    <w:p w14:paraId="28AF8AA3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RG: ____________________________________________________________ </w:t>
      </w:r>
    </w:p>
    <w:p w14:paraId="71666228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Assinatura: ______________________________________________________ </w:t>
      </w:r>
    </w:p>
    <w:p w14:paraId="7FD09BA7" w14:textId="77777777" w:rsidR="00C25527" w:rsidRPr="005871B4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00F05114" w14:textId="77777777" w:rsidR="00C25527" w:rsidRPr="005871B4" w:rsidRDefault="00000000">
      <w:pPr>
        <w:pStyle w:val="Ttulo1"/>
        <w:ind w:right="7"/>
        <w:rPr>
          <w:color w:val="auto"/>
        </w:rPr>
      </w:pPr>
      <w:r w:rsidRPr="005871B4">
        <w:rPr>
          <w:color w:val="auto"/>
        </w:rPr>
        <w:t xml:space="preserve">LIDERANÇA 2 </w:t>
      </w:r>
    </w:p>
    <w:p w14:paraId="1E63260A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Nome completo: __________________________________________________  </w:t>
      </w:r>
    </w:p>
    <w:p w14:paraId="5CB702D5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CPF: ___________________________________________________________ </w:t>
      </w:r>
    </w:p>
    <w:p w14:paraId="73F4895E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RG: ____________________________________________________________ </w:t>
      </w:r>
    </w:p>
    <w:p w14:paraId="0746D788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Assinatura: ______________________________________________________ </w:t>
      </w:r>
    </w:p>
    <w:p w14:paraId="43C743F6" w14:textId="77777777" w:rsidR="00C25527" w:rsidRPr="005871B4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4E87201D" w14:textId="77777777" w:rsidR="00C25527" w:rsidRPr="005871B4" w:rsidRDefault="00000000">
      <w:pPr>
        <w:pStyle w:val="Ttulo1"/>
        <w:ind w:right="7"/>
        <w:rPr>
          <w:color w:val="auto"/>
        </w:rPr>
      </w:pPr>
      <w:r w:rsidRPr="005871B4">
        <w:rPr>
          <w:color w:val="auto"/>
        </w:rPr>
        <w:t xml:space="preserve">LIDERANÇA 3 </w:t>
      </w:r>
    </w:p>
    <w:p w14:paraId="30E7DA05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Nome completo: __________________________________________________  </w:t>
      </w:r>
    </w:p>
    <w:p w14:paraId="49A3B15B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CPF: ___________________________________________________________ </w:t>
      </w:r>
    </w:p>
    <w:p w14:paraId="27D7CB19" w14:textId="77777777" w:rsidR="00C25527" w:rsidRPr="005871B4" w:rsidRDefault="00000000">
      <w:pPr>
        <w:ind w:left="-5" w:right="0"/>
        <w:rPr>
          <w:color w:val="auto"/>
        </w:rPr>
      </w:pPr>
      <w:r w:rsidRPr="005871B4">
        <w:rPr>
          <w:color w:val="auto"/>
        </w:rPr>
        <w:t xml:space="preserve">RG: ____________________________________________________________ Assinatura: ______________________________________________________ </w:t>
      </w:r>
    </w:p>
    <w:p w14:paraId="1C974C29" w14:textId="77777777" w:rsidR="00C25527" w:rsidRPr="005871B4" w:rsidRDefault="00000000">
      <w:pPr>
        <w:spacing w:after="0" w:line="259" w:lineRule="auto"/>
        <w:ind w:left="708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73517EB5" w14:textId="77777777" w:rsidR="00C25527" w:rsidRPr="005871B4" w:rsidRDefault="00000000">
      <w:pPr>
        <w:ind w:left="-15" w:right="0" w:firstLine="708"/>
        <w:rPr>
          <w:color w:val="auto"/>
        </w:rPr>
      </w:pPr>
      <w:proofErr w:type="spellStart"/>
      <w:r w:rsidRPr="005871B4">
        <w:rPr>
          <w:color w:val="auto"/>
        </w:rPr>
        <w:t>Obs</w:t>
      </w:r>
      <w:proofErr w:type="spellEnd"/>
      <w:r w:rsidRPr="005871B4">
        <w:rPr>
          <w:color w:val="auto"/>
        </w:rPr>
        <w:t xml:space="preserve"> 1: Esta declaração deverá ser utilizada para fins de comprovante de residência do estudante em comunidade quilombola, quando a Fundação Cultural Palmares não declarar a residência do estudante em comunidade quilombola.  </w:t>
      </w:r>
    </w:p>
    <w:p w14:paraId="1876E057" w14:textId="77777777" w:rsidR="00C25527" w:rsidRPr="005871B4" w:rsidRDefault="00000000">
      <w:pPr>
        <w:spacing w:after="0" w:line="259" w:lineRule="auto"/>
        <w:ind w:left="708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23892361" w14:textId="77777777" w:rsidR="00C25527" w:rsidRPr="005871B4" w:rsidRDefault="00000000">
      <w:pPr>
        <w:ind w:left="-15" w:right="0" w:firstLine="708"/>
        <w:rPr>
          <w:color w:val="auto"/>
        </w:rPr>
      </w:pPr>
      <w:proofErr w:type="spellStart"/>
      <w:r w:rsidRPr="005871B4">
        <w:rPr>
          <w:color w:val="auto"/>
        </w:rPr>
        <w:t>Obs</w:t>
      </w:r>
      <w:proofErr w:type="spellEnd"/>
      <w:r w:rsidRPr="005871B4">
        <w:rPr>
          <w:color w:val="auto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 </w:t>
      </w:r>
    </w:p>
    <w:p w14:paraId="5F1EF570" w14:textId="4F4E3065" w:rsidR="00C25527" w:rsidRPr="005871B4" w:rsidRDefault="0000000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  <w:r w:rsidRPr="005871B4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5A36DF5" w14:textId="69BE0C9E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AF70794" w14:textId="31EA8E1C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0E5A9DBE" w14:textId="45624622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6296476" w14:textId="5CFFE219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F91D41D" w14:textId="7883401D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E3F81BC" w14:textId="4560E409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11905D6" w14:textId="2801B10B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3F1C5B7" w14:textId="4D3AEBB3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8711348" w14:textId="54FDA884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236B75B" w14:textId="2824EB03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B589A79" w14:textId="012AD945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3DDE037" w14:textId="51EF8801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D41747D" w14:textId="031ECF5B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00597EB" w14:textId="01A2059E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FBE3073" w14:textId="7E559280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3E2454B" w14:textId="0A890D6A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6D453B4" w14:textId="5A9C0312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E2EABD9" w14:textId="4F83634C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7E852EAD" w14:textId="565C9B68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9C2C8A9" w14:textId="0098DA1C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02F40811" w14:textId="66E627E0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694AE74" w14:textId="30F55CDA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FF7E053" w14:textId="7365B4C7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1FD53453" w14:textId="51451BB5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344DA80" w14:textId="637F41FB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4132017" w14:textId="0CC2C709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75A4BFC" w14:textId="4E21C05D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7FDD8400" w14:textId="701DFA7E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91FB5C6" w14:textId="608D4C76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7BB3B69" w14:textId="54E2FE3D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34054DC" w14:textId="76044892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1D610247" w14:textId="2DA10D60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168ADC77" w14:textId="68388ABC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5C2F2F67" w14:textId="193A6BD8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714806BF" w14:textId="7337BFF3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CCBC324" w14:textId="700A0B46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C5F7C68" w14:textId="063484EA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27DBC466" w14:textId="350A4A28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66CBB6D9" w14:textId="30328643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1D55939B" w14:textId="770C5DEC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307C24EA" w14:textId="25A0FA5A" w:rsidR="008C2BD5" w:rsidRPr="005871B4" w:rsidRDefault="008C2BD5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color w:val="auto"/>
          <w:sz w:val="22"/>
        </w:rPr>
      </w:pPr>
    </w:p>
    <w:p w14:paraId="45C908D0" w14:textId="77777777" w:rsidR="008C2BD5" w:rsidRPr="005871B4" w:rsidRDefault="008C2BD5" w:rsidP="008C2BD5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>INSTRUÇÃO NORMATIVA PROPESP/FURG Nº 06/ 2022</w:t>
      </w:r>
    </w:p>
    <w:p w14:paraId="4C63F1AC" w14:textId="2A522D9B" w:rsidR="008C2BD5" w:rsidRPr="005871B4" w:rsidRDefault="008C2BD5" w:rsidP="008C2BD5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ANEXO 6 – Modelo de Autodeclaração </w:t>
      </w:r>
      <w:r w:rsidR="00D07BD2" w:rsidRPr="005871B4">
        <w:rPr>
          <w:color w:val="auto"/>
        </w:rPr>
        <w:t>de identidade</w:t>
      </w:r>
      <w:r w:rsidRPr="005871B4">
        <w:rPr>
          <w:color w:val="auto"/>
        </w:rPr>
        <w:t xml:space="preserve"> transgênero</w:t>
      </w:r>
    </w:p>
    <w:p w14:paraId="313B32B8" w14:textId="77777777" w:rsidR="008C2BD5" w:rsidRPr="005871B4" w:rsidRDefault="008C2BD5" w:rsidP="008C2BD5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47159183" w14:textId="248DC239" w:rsidR="008C2BD5" w:rsidRPr="005871B4" w:rsidRDefault="008C2BD5" w:rsidP="008C2BD5">
      <w:pPr>
        <w:pStyle w:val="Ttulo1"/>
        <w:ind w:right="13"/>
        <w:rPr>
          <w:color w:val="auto"/>
        </w:rPr>
      </w:pPr>
      <w:r w:rsidRPr="005871B4">
        <w:rPr>
          <w:color w:val="auto"/>
        </w:rPr>
        <w:t>AUTODECLARAÇÃO</w:t>
      </w:r>
      <w:r w:rsidR="005C6986" w:rsidRPr="005871B4">
        <w:rPr>
          <w:color w:val="auto"/>
        </w:rPr>
        <w:t xml:space="preserve"> DE IDENTIDADE TRANSGÊNERO</w:t>
      </w:r>
    </w:p>
    <w:p w14:paraId="7B9E585A" w14:textId="77777777" w:rsidR="005C6986" w:rsidRPr="005871B4" w:rsidRDefault="005C6986" w:rsidP="005C6986">
      <w:pPr>
        <w:rPr>
          <w:color w:val="auto"/>
        </w:rPr>
      </w:pPr>
    </w:p>
    <w:p w14:paraId="19FD4708" w14:textId="2E88385F" w:rsidR="008C2BD5" w:rsidRPr="005871B4" w:rsidRDefault="008C2BD5" w:rsidP="008C2BD5">
      <w:pPr>
        <w:ind w:left="-5" w:right="0"/>
        <w:rPr>
          <w:color w:val="auto"/>
        </w:rPr>
      </w:pPr>
      <w:r w:rsidRPr="005871B4">
        <w:rPr>
          <w:color w:val="auto"/>
        </w:rPr>
        <w:t>Eu, ______________________________________, CPF nº_______________, portador do documento de identidade nº.__________________, emitido por _______________ em ___/____/____, candidato para a vaga do curso ______________________________________</w:t>
      </w:r>
      <w:r w:rsidR="005C6986" w:rsidRPr="005871B4">
        <w:rPr>
          <w:color w:val="auto"/>
        </w:rPr>
        <w:t xml:space="preserve"> </w:t>
      </w:r>
      <w:r w:rsidRPr="005871B4">
        <w:rPr>
          <w:color w:val="auto"/>
        </w:rPr>
        <w:t xml:space="preserve">para fins específicos de atender ao item ______________ do EDITAL DE SELEÇÃO ___________________________________________, declaro </w:t>
      </w:r>
      <w:r w:rsidR="005C6986" w:rsidRPr="005871B4">
        <w:rPr>
          <w:color w:val="auto"/>
        </w:rPr>
        <w:t>minha identidade transgênero (travesti ou transexual)</w:t>
      </w:r>
      <w:r w:rsidRPr="005871B4">
        <w:rPr>
          <w:color w:val="auto"/>
        </w:rPr>
        <w:t xml:space="preserve">. </w:t>
      </w:r>
    </w:p>
    <w:p w14:paraId="70DFFAF7" w14:textId="77777777" w:rsidR="005C6986" w:rsidRPr="005871B4" w:rsidRDefault="005C6986" w:rsidP="008C2BD5">
      <w:pPr>
        <w:ind w:left="-5" w:right="0"/>
        <w:rPr>
          <w:color w:val="auto"/>
        </w:rPr>
      </w:pPr>
    </w:p>
    <w:p w14:paraId="66BFEBA9" w14:textId="570C17B5" w:rsidR="005C6986" w:rsidRPr="005871B4" w:rsidRDefault="008C2BD5" w:rsidP="008C2BD5">
      <w:pPr>
        <w:ind w:left="-5" w:right="0"/>
        <w:rPr>
          <w:color w:val="auto"/>
        </w:rPr>
      </w:pPr>
      <w:r w:rsidRPr="005871B4">
        <w:rPr>
          <w:color w:val="auto"/>
        </w:rPr>
        <w:t xml:space="preserve">Estou ciente de que prestar informações falsas relativas às exigências estabelecidas quanto à autodeclaração incorre em, além da penalização prevista em lei, desclassificação do Processo Seletivo e recusa/cancelamento da inscrição e matrícula no curso, o que poderá acontecer a qualquer tempo.  </w:t>
      </w:r>
    </w:p>
    <w:p w14:paraId="05F66CF3" w14:textId="59BE52DC" w:rsidR="005C6986" w:rsidRPr="005871B4" w:rsidRDefault="005C6986" w:rsidP="008C2BD5">
      <w:pPr>
        <w:ind w:left="-5" w:right="0"/>
        <w:rPr>
          <w:color w:val="auto"/>
        </w:rPr>
      </w:pPr>
    </w:p>
    <w:p w14:paraId="757D9EAE" w14:textId="650325D0" w:rsidR="005C6986" w:rsidRPr="005871B4" w:rsidRDefault="005C6986" w:rsidP="005C6986">
      <w:pPr>
        <w:ind w:left="-5" w:right="0"/>
        <w:rPr>
          <w:color w:val="auto"/>
        </w:rPr>
      </w:pPr>
      <w:r w:rsidRPr="005871B4">
        <w:rPr>
          <w:color w:val="auto"/>
        </w:rPr>
        <w:t xml:space="preserve">Afirmo ainda que o nome utilizado no preenchimento acima e também na ficha de inscrição é aquele </w:t>
      </w:r>
      <w:r w:rsidR="005208BC" w:rsidRPr="005871B4">
        <w:rPr>
          <w:color w:val="auto"/>
        </w:rPr>
        <w:t xml:space="preserve">que </w:t>
      </w:r>
      <w:r w:rsidRPr="005871B4">
        <w:rPr>
          <w:color w:val="auto"/>
        </w:rPr>
        <w:t>deve ser utilizado, mesmo que seja distinto de meu registro civil, vedando o uso de outra identificação, a fim de garantir o que estabelece Resolução 11/2022 do C</w:t>
      </w:r>
      <w:r w:rsidR="009B64E4" w:rsidRPr="005871B4">
        <w:rPr>
          <w:color w:val="auto"/>
        </w:rPr>
        <w:t>ONSUN</w:t>
      </w:r>
      <w:r w:rsidRPr="005871B4">
        <w:rPr>
          <w:color w:val="auto"/>
        </w:rPr>
        <w:t xml:space="preserve"> da Universidade Federal do Rio Grande </w:t>
      </w:r>
      <w:r w:rsidR="009B64E4" w:rsidRPr="005871B4">
        <w:rPr>
          <w:color w:val="auto"/>
        </w:rPr>
        <w:t>–</w:t>
      </w:r>
      <w:r w:rsidRPr="005871B4">
        <w:rPr>
          <w:color w:val="auto"/>
        </w:rPr>
        <w:t xml:space="preserve"> FURG</w:t>
      </w:r>
      <w:r w:rsidR="009B64E4" w:rsidRPr="005871B4">
        <w:rPr>
          <w:color w:val="auto"/>
        </w:rPr>
        <w:t>.</w:t>
      </w:r>
      <w:r w:rsidRPr="005871B4">
        <w:rPr>
          <w:color w:val="auto"/>
        </w:rPr>
        <w:cr/>
      </w:r>
    </w:p>
    <w:p w14:paraId="57856C4D" w14:textId="77777777" w:rsidR="005C6986" w:rsidRPr="005871B4" w:rsidRDefault="005C6986" w:rsidP="008C2BD5">
      <w:pPr>
        <w:ind w:left="-5" w:right="0"/>
        <w:rPr>
          <w:color w:val="auto"/>
        </w:rPr>
      </w:pPr>
    </w:p>
    <w:p w14:paraId="249AB01C" w14:textId="6BC09E4A" w:rsidR="008C2BD5" w:rsidRPr="005871B4" w:rsidRDefault="008C2BD5" w:rsidP="008C2BD5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________________, ____ de ______________ </w:t>
      </w:r>
      <w:proofErr w:type="spellStart"/>
      <w:r w:rsidRPr="005871B4">
        <w:rPr>
          <w:color w:val="auto"/>
        </w:rPr>
        <w:t>de</w:t>
      </w:r>
      <w:proofErr w:type="spellEnd"/>
      <w:r w:rsidRPr="005871B4">
        <w:rPr>
          <w:color w:val="auto"/>
        </w:rPr>
        <w:t xml:space="preserve"> 202___. </w:t>
      </w:r>
    </w:p>
    <w:p w14:paraId="5D62F078" w14:textId="77777777" w:rsidR="008C2BD5" w:rsidRPr="005871B4" w:rsidRDefault="008C2BD5" w:rsidP="008C2BD5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37B024AE" w14:textId="77777777" w:rsidR="008C2BD5" w:rsidRPr="005871B4" w:rsidRDefault="008C2BD5" w:rsidP="008C2BD5">
      <w:pPr>
        <w:spacing w:after="21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7B7BEF10" w14:textId="77777777" w:rsidR="008C2BD5" w:rsidRPr="005871B4" w:rsidRDefault="008C2BD5" w:rsidP="008C2BD5">
      <w:pPr>
        <w:ind w:left="-5" w:right="0"/>
        <w:rPr>
          <w:color w:val="auto"/>
        </w:rPr>
      </w:pPr>
      <w:r w:rsidRPr="005871B4">
        <w:rPr>
          <w:color w:val="auto"/>
        </w:rPr>
        <w:t xml:space="preserve">_____________________________________  </w:t>
      </w:r>
    </w:p>
    <w:p w14:paraId="5C8F406E" w14:textId="77777777" w:rsidR="008C2BD5" w:rsidRPr="005871B4" w:rsidRDefault="008C2BD5" w:rsidP="008C2BD5">
      <w:pPr>
        <w:ind w:left="718" w:right="0"/>
        <w:rPr>
          <w:color w:val="auto"/>
        </w:rPr>
      </w:pPr>
      <w:r w:rsidRPr="005871B4">
        <w:rPr>
          <w:color w:val="auto"/>
        </w:rPr>
        <w:t xml:space="preserve">Assinatura do candidato </w:t>
      </w:r>
    </w:p>
    <w:p w14:paraId="7EA7B378" w14:textId="77777777" w:rsidR="008C2BD5" w:rsidRPr="005871B4" w:rsidRDefault="008C2BD5" w:rsidP="008C2BD5">
      <w:pPr>
        <w:spacing w:after="19" w:line="259" w:lineRule="auto"/>
        <w:ind w:left="708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2BB12444" w14:textId="278BF7AE" w:rsidR="008C2BD5" w:rsidRPr="005871B4" w:rsidRDefault="008C2BD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FA98C2E" w14:textId="66738801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93574DD" w14:textId="12D12EB6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DF9A94C" w14:textId="6DE0B6C0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0CFE48D" w14:textId="227FD85B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D9BDA73" w14:textId="7F183AE0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F97A00E" w14:textId="56E41C84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826CF38" w14:textId="53E853F6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2E9DC30" w14:textId="30B0CC6B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99EFA71" w14:textId="32FA8529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FD35401" w14:textId="794A8998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B8D8740" w14:textId="3F8A85FB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042BEF5" w14:textId="5BA48F80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321FAD0" w14:textId="599FEB2E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DCEAB30" w14:textId="77777777" w:rsidR="005C6986" w:rsidRPr="005871B4" w:rsidRDefault="005C6986" w:rsidP="005C6986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>INSTRUÇÃO NORMATIVA PROPESP/FURG Nº 06/ 2022</w:t>
      </w:r>
    </w:p>
    <w:p w14:paraId="7C8A513C" w14:textId="7CEFC550" w:rsidR="005C6986" w:rsidRPr="005871B4" w:rsidRDefault="005C6986" w:rsidP="005C6986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ANEXO 7 – Modelo de Memorial descritivo </w:t>
      </w:r>
      <w:r w:rsidR="00D07BD2" w:rsidRPr="005871B4">
        <w:rPr>
          <w:color w:val="auto"/>
        </w:rPr>
        <w:t>de identidade transgênero</w:t>
      </w:r>
    </w:p>
    <w:p w14:paraId="15717D1C" w14:textId="1F8187F3" w:rsidR="00F10DF5" w:rsidRPr="005871B4" w:rsidRDefault="00F10DF5" w:rsidP="005C6986">
      <w:pPr>
        <w:spacing w:after="20" w:line="259" w:lineRule="auto"/>
        <w:jc w:val="center"/>
        <w:rPr>
          <w:color w:val="auto"/>
        </w:rPr>
      </w:pPr>
    </w:p>
    <w:p w14:paraId="474930D8" w14:textId="77777777" w:rsidR="005871B4" w:rsidRPr="005871B4" w:rsidRDefault="005871B4" w:rsidP="005C6986">
      <w:pPr>
        <w:spacing w:after="20" w:line="259" w:lineRule="auto"/>
        <w:jc w:val="center"/>
        <w:rPr>
          <w:color w:val="auto"/>
        </w:rPr>
      </w:pPr>
    </w:p>
    <w:p w14:paraId="7CEB5E9C" w14:textId="77777777" w:rsidR="005871B4" w:rsidRPr="005871B4" w:rsidRDefault="005871B4" w:rsidP="005871B4">
      <w:pPr>
        <w:pStyle w:val="Ttulo1"/>
        <w:ind w:right="13"/>
        <w:rPr>
          <w:color w:val="auto"/>
        </w:rPr>
      </w:pPr>
      <w:r w:rsidRPr="005871B4">
        <w:rPr>
          <w:color w:val="auto"/>
        </w:rPr>
        <w:t>MEMORIAL DESCRITIVO</w:t>
      </w:r>
    </w:p>
    <w:p w14:paraId="6C9991F6" w14:textId="77777777" w:rsidR="005871B4" w:rsidRPr="005871B4" w:rsidRDefault="005871B4" w:rsidP="005871B4">
      <w:pPr>
        <w:rPr>
          <w:color w:val="auto"/>
        </w:rPr>
      </w:pPr>
      <w:r w:rsidRPr="005871B4">
        <w:rPr>
          <w:color w:val="auto"/>
          <w:szCs w:val="24"/>
          <w:shd w:val="clear" w:color="auto" w:fill="FFFFFF"/>
        </w:rPr>
        <w:t>Não ultrapassar duas páginas (Times New Roman, fonte 11, espaçamento 1,5)</w:t>
      </w:r>
    </w:p>
    <w:p w14:paraId="4C15AECF" w14:textId="77777777" w:rsidR="005871B4" w:rsidRPr="005871B4" w:rsidRDefault="005871B4" w:rsidP="005871B4">
      <w:pPr>
        <w:spacing w:after="0" w:line="360" w:lineRule="auto"/>
        <w:ind w:left="11" w:right="11" w:hanging="11"/>
        <w:rPr>
          <w:color w:val="auto"/>
        </w:rPr>
      </w:pPr>
    </w:p>
    <w:p w14:paraId="1BB25977" w14:textId="3DEE0A84" w:rsidR="005871B4" w:rsidRPr="005871B4" w:rsidRDefault="005871B4" w:rsidP="005871B4">
      <w:pPr>
        <w:spacing w:after="0" w:line="360" w:lineRule="auto"/>
        <w:ind w:left="11" w:right="11" w:hanging="11"/>
        <w:rPr>
          <w:color w:val="auto"/>
        </w:rPr>
      </w:pPr>
      <w:r w:rsidRPr="005871B4">
        <w:rPr>
          <w:color w:val="auto"/>
        </w:rPr>
        <w:t>NOME DO CANDIDATO:</w:t>
      </w:r>
    </w:p>
    <w:p w14:paraId="7016387A" w14:textId="77777777" w:rsidR="005871B4" w:rsidRPr="005871B4" w:rsidRDefault="005871B4" w:rsidP="005871B4">
      <w:pPr>
        <w:spacing w:after="0" w:line="360" w:lineRule="auto"/>
        <w:ind w:left="11" w:right="11" w:hanging="11"/>
        <w:rPr>
          <w:color w:val="auto"/>
        </w:rPr>
      </w:pPr>
    </w:p>
    <w:p w14:paraId="297DE086" w14:textId="5D1B49CC" w:rsidR="005871B4" w:rsidRPr="005871B4" w:rsidRDefault="005871B4" w:rsidP="005871B4">
      <w:pPr>
        <w:spacing w:after="0" w:line="360" w:lineRule="auto"/>
        <w:ind w:left="11" w:right="11" w:hanging="11"/>
        <w:rPr>
          <w:color w:val="auto"/>
          <w:u w:val="single"/>
        </w:rPr>
      </w:pPr>
    </w:p>
    <w:p w14:paraId="7AEAFE22" w14:textId="24245531" w:rsidR="005871B4" w:rsidRPr="005871B4" w:rsidRDefault="005871B4" w:rsidP="005871B4">
      <w:pPr>
        <w:spacing w:after="0" w:line="360" w:lineRule="auto"/>
        <w:ind w:left="11" w:right="11" w:hanging="11"/>
        <w:rPr>
          <w:color w:val="auto"/>
          <w:u w:val="single"/>
        </w:rPr>
      </w:pPr>
    </w:p>
    <w:p w14:paraId="20E4EF93" w14:textId="77777777" w:rsidR="005871B4" w:rsidRPr="005871B4" w:rsidRDefault="005871B4" w:rsidP="005871B4">
      <w:pPr>
        <w:spacing w:after="0" w:line="360" w:lineRule="auto"/>
        <w:ind w:left="11" w:right="11" w:hanging="11"/>
        <w:rPr>
          <w:color w:val="auto"/>
          <w:u w:val="single"/>
        </w:rPr>
      </w:pPr>
    </w:p>
    <w:p w14:paraId="2A3F3884" w14:textId="77777777" w:rsidR="00F10DF5" w:rsidRPr="005871B4" w:rsidRDefault="00F10DF5" w:rsidP="005C6986">
      <w:pPr>
        <w:spacing w:after="20" w:line="259" w:lineRule="auto"/>
        <w:jc w:val="center"/>
        <w:rPr>
          <w:color w:val="auto"/>
        </w:rPr>
      </w:pPr>
    </w:p>
    <w:p w14:paraId="458BD526" w14:textId="4B9EEBA9" w:rsidR="00F10DF5" w:rsidRPr="005871B4" w:rsidRDefault="00F10DF5" w:rsidP="00F10DF5">
      <w:pPr>
        <w:spacing w:after="0" w:line="259" w:lineRule="auto"/>
        <w:ind w:left="0" w:right="0" w:firstLine="0"/>
        <w:jc w:val="left"/>
        <w:rPr>
          <w:b/>
          <w:bCs/>
          <w:color w:val="auto"/>
        </w:rPr>
      </w:pPr>
      <w:r w:rsidRPr="005871B4">
        <w:rPr>
          <w:b/>
          <w:bCs/>
          <w:color w:val="auto"/>
        </w:rPr>
        <w:t>OBSERVAÇÕES IMPORTANTES</w:t>
      </w:r>
    </w:p>
    <w:p w14:paraId="2AC39B13" w14:textId="77777777" w:rsidR="00F10DF5" w:rsidRPr="005871B4" w:rsidRDefault="00F10DF5" w:rsidP="00F10DF5">
      <w:pPr>
        <w:spacing w:after="0" w:line="259" w:lineRule="auto"/>
        <w:ind w:left="0" w:right="0" w:firstLine="0"/>
        <w:jc w:val="left"/>
        <w:rPr>
          <w:b/>
          <w:bCs/>
          <w:color w:val="auto"/>
        </w:rPr>
      </w:pPr>
    </w:p>
    <w:p w14:paraId="207CDEEF" w14:textId="77777777" w:rsidR="00F10DF5" w:rsidRPr="005871B4" w:rsidRDefault="00F10DF5" w:rsidP="00F10DF5">
      <w:pPr>
        <w:spacing w:after="0" w:line="360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>1. O candidato deve:</w:t>
      </w:r>
    </w:p>
    <w:p w14:paraId="38911AD9" w14:textId="5F622596" w:rsidR="009B64E4" w:rsidRPr="005871B4" w:rsidRDefault="00F10DF5" w:rsidP="009B64E4">
      <w:pPr>
        <w:spacing w:after="0" w:line="360" w:lineRule="auto"/>
        <w:ind w:left="0" w:right="0" w:firstLine="0"/>
        <w:jc w:val="left"/>
        <w:rPr>
          <w:color w:val="auto"/>
          <w:szCs w:val="24"/>
          <w:shd w:val="clear" w:color="auto" w:fill="FFFFFF"/>
        </w:rPr>
      </w:pPr>
      <w:r w:rsidRPr="005871B4">
        <w:rPr>
          <w:color w:val="auto"/>
        </w:rPr>
        <w:t xml:space="preserve">a) </w:t>
      </w:r>
      <w:r w:rsidR="009B64E4" w:rsidRPr="005871B4">
        <w:rPr>
          <w:color w:val="auto"/>
          <w:szCs w:val="24"/>
          <w:shd w:val="clear" w:color="auto" w:fill="FFFFFF"/>
        </w:rPr>
        <w:t xml:space="preserve">apresentar memorial descritivo (modelo </w:t>
      </w:r>
      <w:r w:rsidR="005871B4" w:rsidRPr="005871B4">
        <w:rPr>
          <w:color w:val="auto"/>
          <w:szCs w:val="24"/>
          <w:shd w:val="clear" w:color="auto" w:fill="FFFFFF"/>
        </w:rPr>
        <w:t>acima</w:t>
      </w:r>
      <w:r w:rsidR="009B64E4" w:rsidRPr="005871B4">
        <w:rPr>
          <w:color w:val="auto"/>
          <w:szCs w:val="24"/>
          <w:shd w:val="clear" w:color="auto" w:fill="FFFFFF"/>
        </w:rPr>
        <w:t>), não ultrapassando duas páginas</w:t>
      </w:r>
      <w:r w:rsidR="000115BA" w:rsidRPr="005871B4">
        <w:rPr>
          <w:color w:val="auto"/>
          <w:szCs w:val="24"/>
          <w:shd w:val="clear" w:color="auto" w:fill="FFFFFF"/>
        </w:rPr>
        <w:t xml:space="preserve"> (Times New Roman, fonte 11, espaçamento 1,5);</w:t>
      </w:r>
    </w:p>
    <w:p w14:paraId="7DF06DDD" w14:textId="32CD377A" w:rsidR="00F10DF5" w:rsidRPr="005871B4" w:rsidRDefault="009B64E4" w:rsidP="009B64E4">
      <w:pPr>
        <w:spacing w:after="0" w:line="360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  <w:szCs w:val="24"/>
        </w:rPr>
        <w:t>b</w:t>
      </w:r>
      <w:r w:rsidR="00F10DF5" w:rsidRPr="005871B4">
        <w:rPr>
          <w:color w:val="auto"/>
          <w:szCs w:val="24"/>
        </w:rPr>
        <w:t>) a</w:t>
      </w:r>
      <w:r w:rsidR="00F10DF5" w:rsidRPr="005871B4">
        <w:rPr>
          <w:color w:val="auto"/>
        </w:rPr>
        <w:t xml:space="preserve">nexar </w:t>
      </w:r>
      <w:r w:rsidR="007F7196" w:rsidRPr="005871B4">
        <w:rPr>
          <w:color w:val="auto"/>
        </w:rPr>
        <w:t>o memorial</w:t>
      </w:r>
      <w:r w:rsidR="00F10DF5" w:rsidRPr="005871B4">
        <w:rPr>
          <w:color w:val="auto"/>
        </w:rPr>
        <w:t xml:space="preserve"> no SIPOSG no momento da inscrição</w:t>
      </w:r>
      <w:r w:rsidR="000115BA" w:rsidRPr="005871B4">
        <w:rPr>
          <w:color w:val="auto"/>
        </w:rPr>
        <w:t>;</w:t>
      </w:r>
    </w:p>
    <w:p w14:paraId="553429B1" w14:textId="6CBD0F21" w:rsidR="000115BA" w:rsidRPr="005871B4" w:rsidRDefault="000115BA" w:rsidP="009B64E4">
      <w:pPr>
        <w:spacing w:after="0" w:line="360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c) assinar o memorial no momento da </w:t>
      </w:r>
      <w:r w:rsidR="007F7196" w:rsidRPr="005871B4">
        <w:rPr>
          <w:color w:val="auto"/>
        </w:rPr>
        <w:t>verificação pela c</w:t>
      </w:r>
      <w:r w:rsidRPr="005871B4">
        <w:rPr>
          <w:color w:val="auto"/>
        </w:rPr>
        <w:t xml:space="preserve">omissão de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>.</w:t>
      </w:r>
    </w:p>
    <w:p w14:paraId="0BB3AFA0" w14:textId="77777777" w:rsidR="00F10DF5" w:rsidRPr="005871B4" w:rsidRDefault="00F10DF5" w:rsidP="00F10DF5">
      <w:pPr>
        <w:spacing w:after="0" w:line="360" w:lineRule="auto"/>
        <w:ind w:left="11" w:right="11" w:hanging="11"/>
        <w:rPr>
          <w:color w:val="auto"/>
        </w:rPr>
      </w:pPr>
    </w:p>
    <w:p w14:paraId="076535D1" w14:textId="77777777" w:rsidR="00F10DF5" w:rsidRPr="005871B4" w:rsidRDefault="00F10DF5" w:rsidP="00F10DF5">
      <w:pPr>
        <w:spacing w:after="0" w:line="360" w:lineRule="auto"/>
        <w:ind w:left="11" w:right="11" w:hanging="11"/>
        <w:rPr>
          <w:color w:val="auto"/>
        </w:rPr>
      </w:pPr>
      <w:r w:rsidRPr="005871B4">
        <w:rPr>
          <w:color w:val="auto"/>
        </w:rPr>
        <w:t>2. O memorial descritivo deverá:</w:t>
      </w:r>
    </w:p>
    <w:p w14:paraId="12506789" w14:textId="4650FDAA" w:rsidR="00F10DF5" w:rsidRPr="005871B4" w:rsidRDefault="00F10DF5" w:rsidP="00F10DF5">
      <w:pPr>
        <w:spacing w:after="0" w:line="360" w:lineRule="auto"/>
        <w:ind w:left="11" w:right="11" w:hanging="11"/>
        <w:rPr>
          <w:color w:val="auto"/>
        </w:rPr>
      </w:pPr>
      <w:r w:rsidRPr="005871B4">
        <w:rPr>
          <w:color w:val="auto"/>
        </w:rPr>
        <w:t>a) descrever a vivência da transição corporal e/ou social de identidade de gênero, assim entendidas como o conjunto de características que compõem a transexualidade e/ou travestilidade</w:t>
      </w:r>
      <w:r w:rsidR="000115BA" w:rsidRPr="005871B4">
        <w:rPr>
          <w:color w:val="auto"/>
        </w:rPr>
        <w:t>.</w:t>
      </w:r>
    </w:p>
    <w:p w14:paraId="5A929C79" w14:textId="77777777" w:rsidR="00F10DF5" w:rsidRPr="005871B4" w:rsidRDefault="00F10DF5" w:rsidP="005C6986">
      <w:pPr>
        <w:spacing w:after="20" w:line="259" w:lineRule="auto"/>
        <w:jc w:val="center"/>
        <w:rPr>
          <w:color w:val="auto"/>
        </w:rPr>
      </w:pPr>
    </w:p>
    <w:p w14:paraId="5AA99F5B" w14:textId="36A95A0A" w:rsidR="005C6986" w:rsidRPr="005871B4" w:rsidRDefault="005C6986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9EFF692" w14:textId="063A35D5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22FED59" w14:textId="03B10EF5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A977325" w14:textId="5F292E5E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9E4B832" w14:textId="364942D1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3950BEA" w14:textId="77F6EE7D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728337C" w14:textId="4B07C169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0393B0BD" w14:textId="58B87A03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82D9E55" w14:textId="491FE32B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75ABC9D" w14:textId="10E0C818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A68EC41" w14:textId="463C418B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10AB59B9" w14:textId="189DDB16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AEA9C67" w14:textId="6E6A09A8" w:rsidR="00F10DF5" w:rsidRPr="005871B4" w:rsidRDefault="00F10DF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6AF96B11" w14:textId="3BE7C8E5" w:rsidR="000115BA" w:rsidRPr="005871B4" w:rsidRDefault="000115BA" w:rsidP="00F10DF5">
      <w:pPr>
        <w:spacing w:after="0" w:line="360" w:lineRule="auto"/>
        <w:ind w:left="0" w:right="11" w:firstLine="0"/>
        <w:rPr>
          <w:color w:val="auto"/>
        </w:rPr>
        <w:sectPr w:rsidR="000115BA" w:rsidRPr="005871B4" w:rsidSect="007F7196">
          <w:type w:val="continuous"/>
          <w:pgSz w:w="11906" w:h="16838"/>
          <w:pgMar w:top="1420" w:right="1696" w:bottom="1498" w:left="1702" w:header="720" w:footer="720" w:gutter="0"/>
          <w:cols w:space="720"/>
          <w:docGrid w:linePitch="326"/>
        </w:sectPr>
      </w:pPr>
    </w:p>
    <w:p w14:paraId="59DBAD8E" w14:textId="56EED796" w:rsidR="00976315" w:rsidRPr="005871B4" w:rsidRDefault="00976315" w:rsidP="00976315">
      <w:pPr>
        <w:spacing w:after="0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>INSTRUÇÃO NORMATIVA PROPESP/FURG Nº 06/ 2022</w:t>
      </w:r>
    </w:p>
    <w:p w14:paraId="5B9E0C2E" w14:textId="3B8E6880" w:rsidR="00976315" w:rsidRPr="005871B4" w:rsidRDefault="00976315" w:rsidP="00976315">
      <w:pPr>
        <w:spacing w:after="20" w:line="259" w:lineRule="auto"/>
        <w:jc w:val="center"/>
        <w:rPr>
          <w:color w:val="auto"/>
        </w:rPr>
      </w:pPr>
      <w:r w:rsidRPr="005871B4">
        <w:rPr>
          <w:color w:val="auto"/>
        </w:rPr>
        <w:t xml:space="preserve">ANEXO 8 – Modelo de roteiro para procedimentos de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 xml:space="preserve"> de identidade transgênero</w:t>
      </w:r>
    </w:p>
    <w:p w14:paraId="59463A9E" w14:textId="77777777" w:rsidR="00976315" w:rsidRPr="005871B4" w:rsidRDefault="00976315" w:rsidP="00976315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7643AD8A" w14:textId="1764DB2C" w:rsidR="00976315" w:rsidRPr="005871B4" w:rsidRDefault="00976315" w:rsidP="00976315">
      <w:pPr>
        <w:pStyle w:val="Ttulo1"/>
        <w:ind w:right="10"/>
        <w:rPr>
          <w:color w:val="auto"/>
        </w:rPr>
      </w:pPr>
      <w:r w:rsidRPr="005871B4">
        <w:rPr>
          <w:color w:val="auto"/>
        </w:rPr>
        <w:t>PROCEDIMENTOS DE HETEROIDENTIFICAÇÃO DE IDENTIDADE TRANSGÊNERO</w:t>
      </w:r>
    </w:p>
    <w:p w14:paraId="1D6587CA" w14:textId="77777777" w:rsidR="00976315" w:rsidRPr="005871B4" w:rsidRDefault="00976315" w:rsidP="00976315">
      <w:pPr>
        <w:spacing w:after="19" w:line="259" w:lineRule="auto"/>
        <w:ind w:left="60" w:right="0" w:firstLine="0"/>
        <w:jc w:val="center"/>
        <w:rPr>
          <w:color w:val="auto"/>
        </w:rPr>
      </w:pPr>
      <w:r w:rsidRPr="005871B4">
        <w:rPr>
          <w:color w:val="auto"/>
        </w:rPr>
        <w:t xml:space="preserve"> </w:t>
      </w:r>
    </w:p>
    <w:p w14:paraId="5B16FF36" w14:textId="2969251D" w:rsidR="00976315" w:rsidRPr="005871B4" w:rsidRDefault="00976315" w:rsidP="009E4C6B">
      <w:pPr>
        <w:pStyle w:val="PargrafodaLista"/>
        <w:numPr>
          <w:ilvl w:val="0"/>
          <w:numId w:val="9"/>
        </w:numPr>
        <w:tabs>
          <w:tab w:val="left" w:pos="284"/>
        </w:tabs>
        <w:ind w:left="0" w:right="0" w:firstLine="0"/>
        <w:rPr>
          <w:color w:val="auto"/>
        </w:rPr>
      </w:pPr>
      <w:r w:rsidRPr="005871B4">
        <w:rPr>
          <w:color w:val="auto"/>
        </w:rPr>
        <w:t>Acolher o candidato</w:t>
      </w:r>
      <w:r w:rsidR="00A64186">
        <w:rPr>
          <w:color w:val="auto"/>
        </w:rPr>
        <w:t>,</w:t>
      </w:r>
      <w:r w:rsidRPr="005871B4">
        <w:rPr>
          <w:color w:val="auto"/>
        </w:rPr>
        <w:t xml:space="preserve"> solicitar </w:t>
      </w:r>
      <w:r w:rsidR="00A64186">
        <w:rPr>
          <w:color w:val="auto"/>
        </w:rPr>
        <w:t xml:space="preserve">documento </w:t>
      </w:r>
      <w:r w:rsidR="00B97321">
        <w:rPr>
          <w:color w:val="auto"/>
        </w:rPr>
        <w:t xml:space="preserve">com nome social e/ou registro civil retificado </w:t>
      </w:r>
      <w:r w:rsidR="00A64186">
        <w:rPr>
          <w:color w:val="auto"/>
        </w:rPr>
        <w:t xml:space="preserve">e </w:t>
      </w:r>
      <w:r w:rsidR="00B97321">
        <w:rPr>
          <w:color w:val="auto"/>
        </w:rPr>
        <w:t xml:space="preserve">solicitar </w:t>
      </w:r>
      <w:r w:rsidR="00A64186">
        <w:rPr>
          <w:color w:val="auto"/>
        </w:rPr>
        <w:t xml:space="preserve">que </w:t>
      </w:r>
      <w:r w:rsidRPr="005871B4">
        <w:rPr>
          <w:color w:val="auto"/>
        </w:rPr>
        <w:t>assine</w:t>
      </w:r>
      <w:r w:rsidR="00B97321">
        <w:rPr>
          <w:color w:val="auto"/>
        </w:rPr>
        <w:t xml:space="preserve"> a</w:t>
      </w:r>
      <w:r w:rsidRPr="005871B4">
        <w:rPr>
          <w:color w:val="auto"/>
        </w:rPr>
        <w:t xml:space="preserve"> Ata de Presença. </w:t>
      </w:r>
    </w:p>
    <w:p w14:paraId="1C49A89D" w14:textId="77777777" w:rsidR="00976315" w:rsidRPr="005871B4" w:rsidRDefault="00976315" w:rsidP="009E4C6B">
      <w:pPr>
        <w:tabs>
          <w:tab w:val="left" w:pos="284"/>
        </w:tabs>
        <w:ind w:left="0" w:right="0" w:firstLine="0"/>
        <w:rPr>
          <w:color w:val="auto"/>
        </w:rPr>
      </w:pPr>
    </w:p>
    <w:p w14:paraId="5A962CD9" w14:textId="77777777" w:rsidR="00976315" w:rsidRPr="005871B4" w:rsidRDefault="00976315" w:rsidP="009E4C6B">
      <w:pPr>
        <w:pStyle w:val="PargrafodaLista"/>
        <w:numPr>
          <w:ilvl w:val="0"/>
          <w:numId w:val="9"/>
        </w:numPr>
        <w:tabs>
          <w:tab w:val="left" w:pos="284"/>
        </w:tabs>
        <w:ind w:left="0" w:right="0" w:firstLine="0"/>
        <w:rPr>
          <w:color w:val="auto"/>
        </w:rPr>
      </w:pPr>
      <w:r w:rsidRPr="005871B4">
        <w:rPr>
          <w:color w:val="auto"/>
        </w:rPr>
        <w:t xml:space="preserve">Ligar a câmera para iniciar a gravação, deixando o candidato ciente do procedimento. </w:t>
      </w:r>
    </w:p>
    <w:p w14:paraId="4E435A39" w14:textId="77777777" w:rsidR="00976315" w:rsidRPr="005871B4" w:rsidRDefault="00976315" w:rsidP="009E4C6B">
      <w:pPr>
        <w:pStyle w:val="PargrafodaLista"/>
        <w:tabs>
          <w:tab w:val="left" w:pos="284"/>
        </w:tabs>
        <w:ind w:left="0" w:firstLine="0"/>
        <w:rPr>
          <w:color w:val="auto"/>
        </w:rPr>
      </w:pPr>
    </w:p>
    <w:p w14:paraId="0B43E37B" w14:textId="788D2A21" w:rsidR="00976315" w:rsidRPr="005871B4" w:rsidRDefault="00976315" w:rsidP="009E4C6B">
      <w:pPr>
        <w:pStyle w:val="PargrafodaLista"/>
        <w:numPr>
          <w:ilvl w:val="0"/>
          <w:numId w:val="9"/>
        </w:numPr>
        <w:tabs>
          <w:tab w:val="left" w:pos="284"/>
        </w:tabs>
        <w:ind w:left="0" w:right="0" w:firstLine="0"/>
        <w:rPr>
          <w:color w:val="auto"/>
        </w:rPr>
      </w:pPr>
      <w:r w:rsidRPr="005871B4">
        <w:rPr>
          <w:color w:val="auto"/>
        </w:rPr>
        <w:t xml:space="preserve">Explicar ao candidato o processo de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 xml:space="preserve"> e o que isso implica para sua matrícula: </w:t>
      </w:r>
    </w:p>
    <w:p w14:paraId="467A9F27" w14:textId="77777777" w:rsidR="00976315" w:rsidRPr="005871B4" w:rsidRDefault="00976315" w:rsidP="009E4C6B">
      <w:pPr>
        <w:tabs>
          <w:tab w:val="left" w:pos="284"/>
        </w:tabs>
        <w:ind w:left="0" w:right="0" w:firstLine="0"/>
        <w:rPr>
          <w:color w:val="auto"/>
        </w:rPr>
      </w:pPr>
    </w:p>
    <w:p w14:paraId="3A54AD58" w14:textId="62236AB3" w:rsidR="00976315" w:rsidRPr="005871B4" w:rsidRDefault="00976315" w:rsidP="009E4C6B">
      <w:pPr>
        <w:pStyle w:val="PargrafodaLista"/>
        <w:numPr>
          <w:ilvl w:val="0"/>
          <w:numId w:val="12"/>
        </w:numPr>
        <w:tabs>
          <w:tab w:val="left" w:pos="284"/>
        </w:tabs>
        <w:ind w:left="284" w:right="0" w:hanging="284"/>
        <w:rPr>
          <w:color w:val="auto"/>
        </w:rPr>
      </w:pPr>
      <w:r w:rsidRPr="005871B4">
        <w:rPr>
          <w:color w:val="auto"/>
        </w:rPr>
        <w:t xml:space="preserve">A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 xml:space="preserve"> é um processo complementar à autodeclaração, e visa reconhecer a identidade transgênero do candidato.</w:t>
      </w:r>
    </w:p>
    <w:p w14:paraId="3E84CBEF" w14:textId="316A4BD1" w:rsidR="007F7196" w:rsidRDefault="00976315" w:rsidP="009E4C6B">
      <w:pPr>
        <w:pStyle w:val="PargrafodaLista"/>
        <w:numPr>
          <w:ilvl w:val="0"/>
          <w:numId w:val="12"/>
        </w:numPr>
        <w:tabs>
          <w:tab w:val="left" w:pos="284"/>
        </w:tabs>
        <w:ind w:left="284" w:right="0" w:hanging="284"/>
        <w:rPr>
          <w:color w:val="auto"/>
        </w:rPr>
      </w:pPr>
      <w:r w:rsidRPr="005871B4">
        <w:rPr>
          <w:color w:val="auto"/>
        </w:rPr>
        <w:t xml:space="preserve">O procedimento de </w:t>
      </w:r>
      <w:proofErr w:type="spellStart"/>
      <w:r w:rsidRPr="005871B4">
        <w:rPr>
          <w:color w:val="auto"/>
        </w:rPr>
        <w:t>heteroidentificação</w:t>
      </w:r>
      <w:proofErr w:type="spellEnd"/>
      <w:r w:rsidRPr="005871B4">
        <w:rPr>
          <w:color w:val="auto"/>
        </w:rPr>
        <w:t xml:space="preserve"> é inteiramente gravado e o arquivo será mantido em sigilo junto à secretaria da Unidade Acadêmica, sendo usada apenas para fins de verificação, se necessário.</w:t>
      </w:r>
    </w:p>
    <w:p w14:paraId="55EB65E5" w14:textId="498F3CCE" w:rsidR="00A64186" w:rsidRPr="005871B4" w:rsidRDefault="00A64186" w:rsidP="009E4C6B">
      <w:pPr>
        <w:pStyle w:val="PargrafodaLista"/>
        <w:numPr>
          <w:ilvl w:val="0"/>
          <w:numId w:val="12"/>
        </w:numPr>
        <w:tabs>
          <w:tab w:val="left" w:pos="284"/>
        </w:tabs>
        <w:ind w:left="284" w:right="0" w:hanging="284"/>
        <w:rPr>
          <w:color w:val="auto"/>
        </w:rPr>
      </w:pPr>
      <w:r>
        <w:rPr>
          <w:color w:val="auto"/>
        </w:rPr>
        <w:t>A verificação será baseada na documentação e no memorial descritivo entregues pelo candidato.</w:t>
      </w:r>
    </w:p>
    <w:p w14:paraId="23502E05" w14:textId="77777777" w:rsidR="007F7196" w:rsidRPr="005871B4" w:rsidRDefault="007F7196" w:rsidP="009E4C6B">
      <w:pPr>
        <w:pStyle w:val="PargrafodaLista"/>
        <w:tabs>
          <w:tab w:val="left" w:pos="284"/>
        </w:tabs>
        <w:ind w:left="0" w:right="0" w:firstLine="0"/>
        <w:rPr>
          <w:color w:val="auto"/>
        </w:rPr>
      </w:pPr>
    </w:p>
    <w:p w14:paraId="27BCD471" w14:textId="048E5330" w:rsidR="000B0CAC" w:rsidRPr="000B0CAC" w:rsidRDefault="000B0CAC" w:rsidP="000B0CAC">
      <w:pPr>
        <w:tabs>
          <w:tab w:val="left" w:pos="284"/>
        </w:tabs>
        <w:ind w:left="0" w:right="0" w:firstLine="0"/>
        <w:rPr>
          <w:color w:val="auto"/>
        </w:rPr>
      </w:pPr>
      <w:r>
        <w:rPr>
          <w:color w:val="auto"/>
        </w:rPr>
        <w:t xml:space="preserve">4. </w:t>
      </w:r>
      <w:r w:rsidRPr="000B0CAC">
        <w:rPr>
          <w:color w:val="auto"/>
        </w:rPr>
        <w:t xml:space="preserve">O candidato deverá ler, em voz alta e de forma clara, todo o conteúdo de sua autodeclaração. </w:t>
      </w:r>
    </w:p>
    <w:p w14:paraId="2ED476E7" w14:textId="77777777" w:rsidR="009E4C6B" w:rsidRPr="005871B4" w:rsidRDefault="009E4C6B" w:rsidP="009E4C6B">
      <w:pPr>
        <w:pStyle w:val="PargrafodaLista"/>
        <w:tabs>
          <w:tab w:val="left" w:pos="284"/>
        </w:tabs>
        <w:ind w:left="0" w:firstLine="0"/>
        <w:rPr>
          <w:color w:val="auto"/>
        </w:rPr>
      </w:pPr>
    </w:p>
    <w:p w14:paraId="11A86E9F" w14:textId="4C039315" w:rsidR="00976315" w:rsidRPr="000B0CAC" w:rsidRDefault="000B0CAC" w:rsidP="000B0CAC">
      <w:pPr>
        <w:tabs>
          <w:tab w:val="left" w:pos="284"/>
        </w:tabs>
        <w:ind w:left="0" w:right="0" w:firstLine="0"/>
        <w:rPr>
          <w:color w:val="auto"/>
        </w:rPr>
      </w:pPr>
      <w:r>
        <w:rPr>
          <w:color w:val="auto"/>
        </w:rPr>
        <w:t xml:space="preserve">5. </w:t>
      </w:r>
      <w:r w:rsidR="00976315" w:rsidRPr="000B0CAC">
        <w:rPr>
          <w:color w:val="auto"/>
        </w:rPr>
        <w:t xml:space="preserve">Encerrada a gravação e dispensado o candidato, a comissão deverá deliberar, em conjunto, sobre o parecer a ser emitido (favorável ou desfavorável). </w:t>
      </w:r>
    </w:p>
    <w:p w14:paraId="05A87F0A" w14:textId="77777777" w:rsidR="00976315" w:rsidRPr="005871B4" w:rsidRDefault="00976315" w:rsidP="009E4C6B">
      <w:pPr>
        <w:pStyle w:val="PargrafodaLista"/>
        <w:tabs>
          <w:tab w:val="left" w:pos="284"/>
        </w:tabs>
        <w:ind w:left="0" w:firstLine="0"/>
        <w:rPr>
          <w:color w:val="auto"/>
        </w:rPr>
      </w:pPr>
    </w:p>
    <w:p w14:paraId="2C1E5BBB" w14:textId="021D7959" w:rsidR="00976315" w:rsidRPr="005871B4" w:rsidRDefault="000B0CAC" w:rsidP="009E4C6B">
      <w:pPr>
        <w:tabs>
          <w:tab w:val="left" w:pos="284"/>
        </w:tabs>
        <w:ind w:left="0" w:right="0" w:firstLine="0"/>
        <w:rPr>
          <w:color w:val="auto"/>
        </w:rPr>
      </w:pPr>
      <w:r>
        <w:rPr>
          <w:color w:val="auto"/>
        </w:rPr>
        <w:t>6.</w:t>
      </w:r>
      <w:r w:rsidR="00976315" w:rsidRPr="005871B4">
        <w:rPr>
          <w:color w:val="auto"/>
        </w:rPr>
        <w:t xml:space="preserve"> Em caso de indeferimento, a comissão deverá relatar detalhadamente na Ata os motivos.</w:t>
      </w:r>
    </w:p>
    <w:p w14:paraId="23B1D825" w14:textId="77777777" w:rsidR="00976315" w:rsidRPr="005871B4" w:rsidRDefault="00976315" w:rsidP="009E4C6B">
      <w:pPr>
        <w:pStyle w:val="PargrafodaLista"/>
        <w:tabs>
          <w:tab w:val="left" w:pos="284"/>
        </w:tabs>
        <w:ind w:left="0" w:firstLine="0"/>
        <w:rPr>
          <w:color w:val="auto"/>
        </w:rPr>
      </w:pPr>
    </w:p>
    <w:p w14:paraId="78BDDAA8" w14:textId="334F61D1" w:rsidR="00976315" w:rsidRPr="000B0CAC" w:rsidRDefault="000B0CAC" w:rsidP="000B0CAC">
      <w:pPr>
        <w:pStyle w:val="PargrafodaLista"/>
        <w:tabs>
          <w:tab w:val="left" w:pos="284"/>
        </w:tabs>
        <w:ind w:left="10" w:right="0" w:firstLine="0"/>
        <w:rPr>
          <w:color w:val="auto"/>
        </w:rPr>
      </w:pPr>
      <w:r>
        <w:rPr>
          <w:color w:val="auto"/>
        </w:rPr>
        <w:t xml:space="preserve">7. </w:t>
      </w:r>
      <w:r w:rsidR="00976315" w:rsidRPr="000B0CAC">
        <w:rPr>
          <w:color w:val="auto"/>
        </w:rPr>
        <w:t xml:space="preserve">Em caso de indeferimento, o candidato poderá entrar com recurso </w:t>
      </w:r>
      <w:r w:rsidR="00DD5CE3" w:rsidRPr="000B0CAC">
        <w:rPr>
          <w:color w:val="auto"/>
        </w:rPr>
        <w:t xml:space="preserve">à Comissão Permanente de </w:t>
      </w:r>
      <w:proofErr w:type="spellStart"/>
      <w:r w:rsidR="00DD5CE3" w:rsidRPr="000B0CAC">
        <w:rPr>
          <w:color w:val="auto"/>
        </w:rPr>
        <w:t>Heteroidentificação</w:t>
      </w:r>
      <w:proofErr w:type="spellEnd"/>
      <w:r w:rsidR="00DD5CE3" w:rsidRPr="000B0CAC">
        <w:rPr>
          <w:color w:val="auto"/>
        </w:rPr>
        <w:t xml:space="preserve"> da Universidade </w:t>
      </w:r>
      <w:r w:rsidR="00976315" w:rsidRPr="000B0CAC">
        <w:rPr>
          <w:color w:val="auto"/>
        </w:rPr>
        <w:t xml:space="preserve">nos termos do Edital. </w:t>
      </w:r>
    </w:p>
    <w:p w14:paraId="13B02B02" w14:textId="3D491EFD" w:rsidR="000B0CAC" w:rsidRDefault="000B0CAC" w:rsidP="000B0CAC">
      <w:pPr>
        <w:tabs>
          <w:tab w:val="left" w:pos="284"/>
        </w:tabs>
        <w:ind w:right="0"/>
        <w:rPr>
          <w:color w:val="auto"/>
        </w:rPr>
      </w:pPr>
    </w:p>
    <w:p w14:paraId="3936A9E6" w14:textId="0120BC2B" w:rsidR="000B0CAC" w:rsidRDefault="000B0CAC" w:rsidP="000B0CAC">
      <w:pPr>
        <w:tabs>
          <w:tab w:val="left" w:pos="284"/>
        </w:tabs>
        <w:ind w:right="0"/>
        <w:rPr>
          <w:color w:val="auto"/>
        </w:rPr>
      </w:pPr>
    </w:p>
    <w:p w14:paraId="6D36135A" w14:textId="77777777" w:rsidR="000B0CAC" w:rsidRPr="005871B4" w:rsidRDefault="000B0CAC" w:rsidP="000B0CAC">
      <w:pPr>
        <w:ind w:left="284" w:right="0"/>
        <w:rPr>
          <w:color w:val="auto"/>
        </w:rPr>
      </w:pPr>
    </w:p>
    <w:p w14:paraId="4011AA86" w14:textId="285FBD9F" w:rsidR="000B0CAC" w:rsidRPr="005871B4" w:rsidRDefault="000B0CAC" w:rsidP="000B0CAC">
      <w:pPr>
        <w:spacing w:after="19" w:line="259" w:lineRule="auto"/>
        <w:ind w:left="0" w:right="0" w:firstLine="0"/>
        <w:jc w:val="left"/>
        <w:rPr>
          <w:color w:val="auto"/>
        </w:rPr>
      </w:pPr>
    </w:p>
    <w:p w14:paraId="00C7AC2D" w14:textId="77777777" w:rsidR="000B0CAC" w:rsidRPr="005871B4" w:rsidRDefault="000B0CAC" w:rsidP="000B0CAC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0724F77E" w14:textId="77777777" w:rsidR="000B0CAC" w:rsidRPr="005871B4" w:rsidRDefault="000B0CAC" w:rsidP="000B0CAC">
      <w:pPr>
        <w:spacing w:after="19" w:line="259" w:lineRule="auto"/>
        <w:ind w:left="0" w:right="0" w:firstLine="0"/>
        <w:jc w:val="left"/>
        <w:rPr>
          <w:color w:val="auto"/>
        </w:rPr>
      </w:pPr>
      <w:r w:rsidRPr="005871B4">
        <w:rPr>
          <w:b/>
          <w:color w:val="auto"/>
        </w:rPr>
        <w:t xml:space="preserve"> </w:t>
      </w:r>
    </w:p>
    <w:p w14:paraId="303758A5" w14:textId="77777777" w:rsidR="000B0CAC" w:rsidRPr="005871B4" w:rsidRDefault="000B0CAC" w:rsidP="000B0CAC">
      <w:pPr>
        <w:spacing w:after="21" w:line="259" w:lineRule="auto"/>
        <w:ind w:left="0" w:right="0" w:firstLine="0"/>
        <w:jc w:val="left"/>
        <w:rPr>
          <w:color w:val="auto"/>
        </w:rPr>
      </w:pPr>
      <w:r w:rsidRPr="005871B4">
        <w:rPr>
          <w:color w:val="auto"/>
        </w:rPr>
        <w:t xml:space="preserve"> </w:t>
      </w:r>
    </w:p>
    <w:p w14:paraId="3B1465A7" w14:textId="77777777" w:rsidR="000B0CAC" w:rsidRPr="000B0CAC" w:rsidRDefault="000B0CAC" w:rsidP="000B0CAC">
      <w:pPr>
        <w:tabs>
          <w:tab w:val="left" w:pos="284"/>
        </w:tabs>
        <w:ind w:right="0"/>
        <w:rPr>
          <w:color w:val="auto"/>
        </w:rPr>
      </w:pPr>
    </w:p>
    <w:sectPr w:rsidR="000B0CAC" w:rsidRPr="000B0CAC" w:rsidSect="007F7196">
      <w:type w:val="continuous"/>
      <w:pgSz w:w="11906" w:h="16838"/>
      <w:pgMar w:top="1420" w:right="1696" w:bottom="1498" w:left="17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2B0D" w14:textId="77777777" w:rsidR="00976983" w:rsidRDefault="00976983" w:rsidP="00F10DF5">
      <w:pPr>
        <w:spacing w:after="0" w:line="240" w:lineRule="auto"/>
      </w:pPr>
      <w:r>
        <w:separator/>
      </w:r>
    </w:p>
  </w:endnote>
  <w:endnote w:type="continuationSeparator" w:id="0">
    <w:p w14:paraId="6356376B" w14:textId="77777777" w:rsidR="00976983" w:rsidRDefault="00976983" w:rsidP="00F1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D339" w14:textId="77777777" w:rsidR="00976983" w:rsidRDefault="00976983" w:rsidP="00F10DF5">
      <w:pPr>
        <w:spacing w:after="0" w:line="240" w:lineRule="auto"/>
      </w:pPr>
      <w:r>
        <w:separator/>
      </w:r>
    </w:p>
  </w:footnote>
  <w:footnote w:type="continuationSeparator" w:id="0">
    <w:p w14:paraId="5BEA63BB" w14:textId="77777777" w:rsidR="00976983" w:rsidRDefault="00976983" w:rsidP="00F1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685"/>
    <w:multiLevelType w:val="hybridMultilevel"/>
    <w:tmpl w:val="17FA13D4"/>
    <w:lvl w:ilvl="0" w:tplc="132822C0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00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F5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E0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4A2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9D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8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243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C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362AE"/>
    <w:multiLevelType w:val="hybridMultilevel"/>
    <w:tmpl w:val="EF66B808"/>
    <w:lvl w:ilvl="0" w:tplc="C41AD0D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CC8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4A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4E4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6AC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2BD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CAD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02F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487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2EE1"/>
    <w:multiLevelType w:val="hybridMultilevel"/>
    <w:tmpl w:val="15D4A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C5E"/>
    <w:multiLevelType w:val="hybridMultilevel"/>
    <w:tmpl w:val="7E224BFA"/>
    <w:lvl w:ilvl="0" w:tplc="1AACA166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E75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26C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0B8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FEC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03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002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D2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C01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C69C3"/>
    <w:multiLevelType w:val="hybridMultilevel"/>
    <w:tmpl w:val="4634B234"/>
    <w:lvl w:ilvl="0" w:tplc="5B96EAD6">
      <w:start w:val="1"/>
      <w:numFmt w:val="low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32A61"/>
    <w:multiLevelType w:val="hybridMultilevel"/>
    <w:tmpl w:val="A27CD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D486E"/>
    <w:multiLevelType w:val="hybridMultilevel"/>
    <w:tmpl w:val="C4F6C170"/>
    <w:lvl w:ilvl="0" w:tplc="5B96EAD6">
      <w:start w:val="1"/>
      <w:numFmt w:val="lowerLetter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A34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4B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CE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0EF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2FC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6FC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EB5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E14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EF6459"/>
    <w:multiLevelType w:val="hybridMultilevel"/>
    <w:tmpl w:val="F5E8547A"/>
    <w:lvl w:ilvl="0" w:tplc="2D4C07A2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4FD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63A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41F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85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36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8E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89F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36BE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41D20"/>
    <w:multiLevelType w:val="hybridMultilevel"/>
    <w:tmpl w:val="4D90E848"/>
    <w:lvl w:ilvl="0" w:tplc="B78ABEDA">
      <w:start w:val="1"/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22" w:hanging="360"/>
      </w:pPr>
    </w:lvl>
    <w:lvl w:ilvl="2" w:tplc="0416001B" w:tentative="1">
      <w:start w:val="1"/>
      <w:numFmt w:val="lowerRoman"/>
      <w:lvlText w:val="%3."/>
      <w:lvlJc w:val="right"/>
      <w:pPr>
        <w:ind w:left="1542" w:hanging="180"/>
      </w:pPr>
    </w:lvl>
    <w:lvl w:ilvl="3" w:tplc="0416000F" w:tentative="1">
      <w:start w:val="1"/>
      <w:numFmt w:val="decimal"/>
      <w:lvlText w:val="%4."/>
      <w:lvlJc w:val="left"/>
      <w:pPr>
        <w:ind w:left="2262" w:hanging="360"/>
      </w:pPr>
    </w:lvl>
    <w:lvl w:ilvl="4" w:tplc="04160019" w:tentative="1">
      <w:start w:val="1"/>
      <w:numFmt w:val="lowerLetter"/>
      <w:lvlText w:val="%5."/>
      <w:lvlJc w:val="left"/>
      <w:pPr>
        <w:ind w:left="2982" w:hanging="360"/>
      </w:pPr>
    </w:lvl>
    <w:lvl w:ilvl="5" w:tplc="0416001B" w:tentative="1">
      <w:start w:val="1"/>
      <w:numFmt w:val="lowerRoman"/>
      <w:lvlText w:val="%6."/>
      <w:lvlJc w:val="right"/>
      <w:pPr>
        <w:ind w:left="3702" w:hanging="180"/>
      </w:pPr>
    </w:lvl>
    <w:lvl w:ilvl="6" w:tplc="0416000F" w:tentative="1">
      <w:start w:val="1"/>
      <w:numFmt w:val="decimal"/>
      <w:lvlText w:val="%7."/>
      <w:lvlJc w:val="left"/>
      <w:pPr>
        <w:ind w:left="4422" w:hanging="360"/>
      </w:pPr>
    </w:lvl>
    <w:lvl w:ilvl="7" w:tplc="04160019" w:tentative="1">
      <w:start w:val="1"/>
      <w:numFmt w:val="lowerLetter"/>
      <w:lvlText w:val="%8."/>
      <w:lvlJc w:val="left"/>
      <w:pPr>
        <w:ind w:left="5142" w:hanging="360"/>
      </w:pPr>
    </w:lvl>
    <w:lvl w:ilvl="8" w:tplc="0416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9" w15:restartNumberingAfterBreak="0">
    <w:nsid w:val="573D10C7"/>
    <w:multiLevelType w:val="hybridMultilevel"/>
    <w:tmpl w:val="BBFE9298"/>
    <w:lvl w:ilvl="0" w:tplc="2D4C07A2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287B"/>
    <w:multiLevelType w:val="hybridMultilevel"/>
    <w:tmpl w:val="6660D34E"/>
    <w:lvl w:ilvl="0" w:tplc="DF44DAEC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A8D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E93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8EB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69C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23A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264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CEA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60F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74146D"/>
    <w:multiLevelType w:val="hybridMultilevel"/>
    <w:tmpl w:val="15D4A9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025599">
    <w:abstractNumId w:val="3"/>
  </w:num>
  <w:num w:numId="2" w16cid:durableId="52776484">
    <w:abstractNumId w:val="1"/>
  </w:num>
  <w:num w:numId="3" w16cid:durableId="2045518974">
    <w:abstractNumId w:val="6"/>
  </w:num>
  <w:num w:numId="4" w16cid:durableId="1389960495">
    <w:abstractNumId w:val="7"/>
  </w:num>
  <w:num w:numId="5" w16cid:durableId="19168410">
    <w:abstractNumId w:val="10"/>
  </w:num>
  <w:num w:numId="6" w16cid:durableId="443425454">
    <w:abstractNumId w:val="0"/>
  </w:num>
  <w:num w:numId="7" w16cid:durableId="1187017944">
    <w:abstractNumId w:val="9"/>
  </w:num>
  <w:num w:numId="8" w16cid:durableId="2120681123">
    <w:abstractNumId w:val="4"/>
  </w:num>
  <w:num w:numId="9" w16cid:durableId="2012946522">
    <w:abstractNumId w:val="8"/>
  </w:num>
  <w:num w:numId="10" w16cid:durableId="78675437">
    <w:abstractNumId w:val="5"/>
  </w:num>
  <w:num w:numId="11" w16cid:durableId="779447753">
    <w:abstractNumId w:val="2"/>
  </w:num>
  <w:num w:numId="12" w16cid:durableId="10641349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27"/>
    <w:rsid w:val="0000646E"/>
    <w:rsid w:val="000115BA"/>
    <w:rsid w:val="00034529"/>
    <w:rsid w:val="000A55C7"/>
    <w:rsid w:val="000B0CAC"/>
    <w:rsid w:val="00134084"/>
    <w:rsid w:val="00263719"/>
    <w:rsid w:val="002A6DBC"/>
    <w:rsid w:val="00352DA9"/>
    <w:rsid w:val="003B5B8B"/>
    <w:rsid w:val="003C06ED"/>
    <w:rsid w:val="003D00EA"/>
    <w:rsid w:val="00404AA7"/>
    <w:rsid w:val="00423B04"/>
    <w:rsid w:val="00423DAC"/>
    <w:rsid w:val="0045394D"/>
    <w:rsid w:val="00455CAA"/>
    <w:rsid w:val="005208BC"/>
    <w:rsid w:val="00523412"/>
    <w:rsid w:val="005256E3"/>
    <w:rsid w:val="005333E6"/>
    <w:rsid w:val="005816AC"/>
    <w:rsid w:val="005871B4"/>
    <w:rsid w:val="005954C2"/>
    <w:rsid w:val="005C0EA8"/>
    <w:rsid w:val="005C6986"/>
    <w:rsid w:val="005E6D79"/>
    <w:rsid w:val="00602F26"/>
    <w:rsid w:val="00623E8A"/>
    <w:rsid w:val="00684C11"/>
    <w:rsid w:val="00686C6B"/>
    <w:rsid w:val="00727A23"/>
    <w:rsid w:val="00744514"/>
    <w:rsid w:val="00797254"/>
    <w:rsid w:val="007F7196"/>
    <w:rsid w:val="00835852"/>
    <w:rsid w:val="00884E43"/>
    <w:rsid w:val="008C2BD5"/>
    <w:rsid w:val="0090418E"/>
    <w:rsid w:val="00931970"/>
    <w:rsid w:val="0095676A"/>
    <w:rsid w:val="00976315"/>
    <w:rsid w:val="00976983"/>
    <w:rsid w:val="009B64E4"/>
    <w:rsid w:val="009C31A6"/>
    <w:rsid w:val="009E4C6B"/>
    <w:rsid w:val="00A64186"/>
    <w:rsid w:val="00AF4DC3"/>
    <w:rsid w:val="00B237C3"/>
    <w:rsid w:val="00B97321"/>
    <w:rsid w:val="00BD0DFD"/>
    <w:rsid w:val="00C25527"/>
    <w:rsid w:val="00CB0686"/>
    <w:rsid w:val="00D07BD2"/>
    <w:rsid w:val="00D535BE"/>
    <w:rsid w:val="00DC64D5"/>
    <w:rsid w:val="00DD07C1"/>
    <w:rsid w:val="00DD30DD"/>
    <w:rsid w:val="00DD5CE3"/>
    <w:rsid w:val="00EB1118"/>
    <w:rsid w:val="00ED6341"/>
    <w:rsid w:val="00EE0BBE"/>
    <w:rsid w:val="00F10DF5"/>
    <w:rsid w:val="00F319EC"/>
    <w:rsid w:val="00F41A7C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860B"/>
  <w15:docId w15:val="{51D9B163-7353-408B-A8A9-3E6F404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D535B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23B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3B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3B04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B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B04"/>
    <w:rPr>
      <w:rFonts w:ascii="Arial" w:eastAsia="Arial" w:hAnsi="Arial" w:cs="Arial"/>
      <w:b/>
      <w:bCs/>
      <w:color w:val="000000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976315"/>
  </w:style>
  <w:style w:type="paragraph" w:styleId="Cabealho">
    <w:name w:val="header"/>
    <w:basedOn w:val="Normal"/>
    <w:link w:val="CabealhoChar"/>
    <w:uiPriority w:val="99"/>
    <w:unhideWhenUsed/>
    <w:rsid w:val="00F1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DF5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F10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DF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1972</Words>
  <Characters>10653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AUTODECLARAÇÃO ÉTNICO-RACIAL </vt:lpstr>
      <vt:lpstr>PROCEDIMENTOS DE HETEROIDENTIFICAÇÃO ÉTNICO-RACIAL</vt:lpstr>
      <vt:lpstr>DECLARAÇÃO DA COMUNIDADE INDÍGENA </vt:lpstr>
      <vt:lpstr>DECLARAÇÃO DA COMUNIDADE QUILOMBOLA </vt:lpstr>
      <vt:lpstr>DECLARAÇÃO DE RESIDÊNCIA </vt:lpstr>
      <vt:lpstr>LIDERANÇA 1 </vt:lpstr>
      <vt:lpstr>LIDERANÇA 2 </vt:lpstr>
      <vt:lpstr>LIDERANÇA 3 </vt:lpstr>
      <vt:lpstr>AUTODECLARAÇÃO DE IDENTIDADE TRANSGÊNERO</vt:lpstr>
      <vt:lpstr>MEMORIAL DESCRITIVO</vt:lpstr>
      <vt:lpstr>PROCEDIMENTOS DE HETEROIDENTIFICAÇÃO DE IDENTIDADE TRANSGÊNERO</vt:lpstr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Schneck</dc:creator>
  <cp:keywords/>
  <cp:lastModifiedBy>Fabiana Schneck</cp:lastModifiedBy>
  <cp:revision>38</cp:revision>
  <dcterms:created xsi:type="dcterms:W3CDTF">2022-10-13T16:50:00Z</dcterms:created>
  <dcterms:modified xsi:type="dcterms:W3CDTF">2022-11-04T16:40:00Z</dcterms:modified>
</cp:coreProperties>
</file>